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0243A0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22</w:t>
      </w:r>
      <w:bookmarkStart w:id="1" w:name="_GoBack"/>
      <w:bookmarkEnd w:id="1"/>
      <w:r w:rsidR="00DE506D">
        <w:rPr>
          <w:rFonts w:ascii="Times New Roman" w:eastAsia="Times New Roman" w:hAnsi="Times New Roman"/>
          <w:sz w:val="28"/>
          <w:szCs w:val="28"/>
          <w:lang w:eastAsia="ru-RU"/>
        </w:rPr>
        <w:t>.04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4B68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 w:rsidR="008232B8"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DE506D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DE506D">
        <w:rPr>
          <w:rFonts w:ascii="Times New Roman" w:hAnsi="Times New Roman"/>
          <w:sz w:val="28"/>
          <w:szCs w:val="28"/>
        </w:rPr>
        <w:t>утверждении порядка размещения нестационарных объектов на территории сельского поселения Выкатной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94D" w:rsidRPr="00CE794D" w:rsidRDefault="00DE506D" w:rsidP="00DE506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5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от 06.10.2003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Pr="00DE5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DE5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DE5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от 28.12.2009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381-ФЗ «</w:t>
      </w:r>
      <w:r w:rsidRPr="00DE5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основах государственного регулирования торговой деятельности в 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оссийской Федерации»</w:t>
      </w:r>
      <w:r w:rsidRPr="00DE5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Законом Ханты-Мансийского автоном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ного округа-Югры от 11.05.2010 №</w:t>
      </w:r>
      <w:r w:rsidRPr="00DE5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85-оз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DE5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государственном регулировании торговой деятельности в Ханты-Мансийском автономном округе-Югре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DE5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уставом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Выкатной</w:t>
      </w:r>
      <w:r w:rsidRPr="00DE5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целях обеспечения жителей сельского поселения услугами розничной торговли, упорядочения размещения нестационарных торговых объектов на территории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Выкатной</w:t>
      </w:r>
      <w:r w:rsidRPr="00DE5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61365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506D" w:rsidRPr="00DE506D" w:rsidRDefault="00DE506D" w:rsidP="00DE50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506D">
        <w:rPr>
          <w:rFonts w:ascii="Times New Roman" w:hAnsi="Times New Roman"/>
          <w:sz w:val="28"/>
          <w:szCs w:val="28"/>
        </w:rPr>
        <w:t>1. Утвердить:</w:t>
      </w:r>
    </w:p>
    <w:p w:rsidR="008232B8" w:rsidRDefault="008232B8" w:rsidP="00DE50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506D" w:rsidRPr="00DE506D" w:rsidRDefault="00DE506D" w:rsidP="00DE50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506D">
        <w:rPr>
          <w:rFonts w:ascii="Times New Roman" w:hAnsi="Times New Roman"/>
          <w:sz w:val="28"/>
          <w:szCs w:val="28"/>
        </w:rPr>
        <w:t xml:space="preserve">1.1. Порядок размещения нестационарных торговых объектов на территории сельского поселения </w:t>
      </w:r>
      <w:r w:rsidR="008232B8">
        <w:rPr>
          <w:rFonts w:ascii="Times New Roman" w:hAnsi="Times New Roman"/>
          <w:sz w:val="28"/>
          <w:szCs w:val="28"/>
        </w:rPr>
        <w:t>Выкатной</w:t>
      </w:r>
      <w:r w:rsidRPr="00DE506D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8232B8">
        <w:rPr>
          <w:rFonts w:ascii="Times New Roman" w:hAnsi="Times New Roman"/>
          <w:sz w:val="28"/>
          <w:szCs w:val="28"/>
        </w:rPr>
        <w:t>№</w:t>
      </w:r>
      <w:r w:rsidRPr="00DE506D">
        <w:rPr>
          <w:rFonts w:ascii="Times New Roman" w:hAnsi="Times New Roman"/>
          <w:sz w:val="28"/>
          <w:szCs w:val="28"/>
        </w:rPr>
        <w:t xml:space="preserve"> 1.</w:t>
      </w:r>
    </w:p>
    <w:p w:rsidR="008232B8" w:rsidRDefault="008232B8" w:rsidP="00DE50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506D" w:rsidRPr="00DE506D" w:rsidRDefault="00DE506D" w:rsidP="00DE50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506D">
        <w:rPr>
          <w:rFonts w:ascii="Times New Roman" w:hAnsi="Times New Roman"/>
          <w:sz w:val="28"/>
          <w:szCs w:val="28"/>
        </w:rPr>
        <w:t>1.2. Положение о комиссии по рассмотрению заявлений о размещении нестационарных торговых объектов на те</w:t>
      </w:r>
      <w:r w:rsidR="008232B8">
        <w:rPr>
          <w:rFonts w:ascii="Times New Roman" w:hAnsi="Times New Roman"/>
          <w:sz w:val="28"/>
          <w:szCs w:val="28"/>
        </w:rPr>
        <w:t>рритории сельского поселения Выкатной</w:t>
      </w:r>
      <w:r w:rsidRPr="00DE506D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8232B8">
        <w:rPr>
          <w:rFonts w:ascii="Times New Roman" w:hAnsi="Times New Roman"/>
          <w:sz w:val="28"/>
          <w:szCs w:val="28"/>
        </w:rPr>
        <w:t>№</w:t>
      </w:r>
      <w:r w:rsidRPr="00DE506D">
        <w:rPr>
          <w:rFonts w:ascii="Times New Roman" w:hAnsi="Times New Roman"/>
          <w:sz w:val="28"/>
          <w:szCs w:val="28"/>
        </w:rPr>
        <w:t xml:space="preserve"> 2.</w:t>
      </w:r>
    </w:p>
    <w:p w:rsidR="008232B8" w:rsidRDefault="008232B8" w:rsidP="00DE50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Default="00DE506D" w:rsidP="00DE50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506D">
        <w:rPr>
          <w:rFonts w:ascii="Times New Roman" w:hAnsi="Times New Roman"/>
          <w:sz w:val="28"/>
          <w:szCs w:val="28"/>
        </w:rPr>
        <w:lastRenderedPageBreak/>
        <w:t>1.3. Состав комиссии по рассмотрению заявлений о размещении нестационарных торговых объектов на террит</w:t>
      </w:r>
      <w:r w:rsidR="008232B8">
        <w:rPr>
          <w:rFonts w:ascii="Times New Roman" w:hAnsi="Times New Roman"/>
          <w:sz w:val="28"/>
          <w:szCs w:val="28"/>
        </w:rPr>
        <w:t>ории сельского поселения Выкатной</w:t>
      </w:r>
      <w:r w:rsidRPr="00DE506D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8232B8">
        <w:rPr>
          <w:rFonts w:ascii="Times New Roman" w:hAnsi="Times New Roman"/>
          <w:sz w:val="28"/>
          <w:szCs w:val="28"/>
        </w:rPr>
        <w:t>№</w:t>
      </w:r>
      <w:r w:rsidRPr="00DE506D">
        <w:rPr>
          <w:rFonts w:ascii="Times New Roman" w:hAnsi="Times New Roman"/>
          <w:sz w:val="28"/>
          <w:szCs w:val="28"/>
        </w:rPr>
        <w:t xml:space="preserve"> 3.</w:t>
      </w:r>
      <w:r w:rsidR="00CE794D">
        <w:rPr>
          <w:rFonts w:ascii="Times New Roman" w:hAnsi="Times New Roman"/>
          <w:sz w:val="28"/>
          <w:szCs w:val="28"/>
        </w:rPr>
        <w:t xml:space="preserve"> </w:t>
      </w:r>
    </w:p>
    <w:p w:rsidR="008232B8" w:rsidRDefault="008232B8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8232B8" w:rsidRDefault="008232B8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CE794D" w:rsidRPr="00EA11B2" w:rsidRDefault="00CE794D" w:rsidP="006E6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6E6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p w:rsidR="00CE794D" w:rsidRDefault="00CE794D" w:rsidP="00823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2B8" w:rsidRDefault="008232B8" w:rsidP="00823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2B8" w:rsidRDefault="008232B8" w:rsidP="00823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2B8" w:rsidRDefault="008232B8" w:rsidP="00823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2B8" w:rsidRDefault="008232B8" w:rsidP="00823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2B8" w:rsidRDefault="008232B8" w:rsidP="00823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2B8" w:rsidRDefault="008232B8" w:rsidP="00823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2B8" w:rsidRDefault="008232B8" w:rsidP="00823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2B8" w:rsidRDefault="008232B8" w:rsidP="00823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2B8" w:rsidRDefault="008232B8" w:rsidP="00823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2B8" w:rsidRDefault="008232B8" w:rsidP="00823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2B8" w:rsidRDefault="008232B8" w:rsidP="00823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2B8" w:rsidRDefault="008232B8" w:rsidP="00823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2B8" w:rsidRDefault="008232B8" w:rsidP="00823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2B8" w:rsidRDefault="008232B8" w:rsidP="00823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2B8" w:rsidRDefault="008232B8" w:rsidP="00823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2B8" w:rsidRDefault="008232B8" w:rsidP="00823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2B8" w:rsidRDefault="008232B8" w:rsidP="00823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2B8" w:rsidRDefault="008232B8" w:rsidP="00823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2B8" w:rsidRDefault="008232B8" w:rsidP="00823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2B8" w:rsidRDefault="008232B8" w:rsidP="00823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2B8" w:rsidRDefault="008232B8" w:rsidP="00823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2B8" w:rsidRDefault="008232B8" w:rsidP="00823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2B8" w:rsidRDefault="008232B8" w:rsidP="00823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2B8" w:rsidRDefault="008232B8" w:rsidP="00823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2B8" w:rsidRDefault="008232B8" w:rsidP="00823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2B8" w:rsidRDefault="008232B8" w:rsidP="00823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2B8" w:rsidRDefault="008232B8" w:rsidP="00823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2B8" w:rsidRDefault="008232B8" w:rsidP="00823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2B8" w:rsidRDefault="008232B8" w:rsidP="00823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2B8" w:rsidRDefault="008232B8" w:rsidP="00823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2B8" w:rsidRDefault="008232B8" w:rsidP="00823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2B8" w:rsidRPr="008232B8" w:rsidRDefault="008232B8" w:rsidP="008232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br/>
        <w:t>к постановлению администрации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сельского поселения </w:t>
      </w:r>
      <w:r w:rsidR="000243A0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="000243A0">
        <w:rPr>
          <w:rFonts w:ascii="Times New Roman" w:eastAsia="Times New Roman" w:hAnsi="Times New Roman"/>
          <w:sz w:val="24"/>
          <w:szCs w:val="24"/>
          <w:lang w:eastAsia="ru-RU"/>
        </w:rPr>
        <w:br/>
        <w:t>от 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.04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41</w:t>
      </w:r>
    </w:p>
    <w:p w:rsidR="008232B8" w:rsidRDefault="008232B8" w:rsidP="008232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2B8" w:rsidRDefault="008232B8" w:rsidP="008232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Порядок размещения нестационарных торговых объектов</w:t>
      </w:r>
    </w:p>
    <w:p w:rsidR="008232B8" w:rsidRPr="008232B8" w:rsidRDefault="008232B8" w:rsidP="008232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2" w:name="P0017"/>
      <w:bookmarkEnd w:id="2"/>
    </w:p>
    <w:p w:rsidR="008232B8" w:rsidRPr="008232B8" w:rsidRDefault="008232B8" w:rsidP="008232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1. Общие положения </w:t>
      </w:r>
    </w:p>
    <w:p w:rsidR="008232B8" w:rsidRPr="008232B8" w:rsidRDefault="008232B8" w:rsidP="008232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2B8" w:rsidRPr="008232B8" w:rsidRDefault="008232B8" w:rsidP="00823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1.1. Настоящий Порядок размещения нестационарных торговых объектов на территории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Порядок) разработан в соответствии с Федеральным законом от 06.10.2003 </w:t>
      </w:r>
      <w:r w:rsidRPr="005C300B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131-ФЗ </w:t>
      </w:r>
      <w:r w:rsidRPr="005C300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Об общих принципах организации местного самоуп</w:t>
      </w:r>
      <w:r w:rsidRPr="005C300B">
        <w:rPr>
          <w:rFonts w:ascii="Times New Roman" w:eastAsia="Times New Roman" w:hAnsi="Times New Roman"/>
          <w:sz w:val="24"/>
          <w:szCs w:val="24"/>
          <w:lang w:eastAsia="ru-RU"/>
        </w:rPr>
        <w:t>равления в Российской Федерации»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, Фед</w:t>
      </w:r>
      <w:r w:rsidRPr="005C300B">
        <w:rPr>
          <w:rFonts w:ascii="Times New Roman" w:eastAsia="Times New Roman" w:hAnsi="Times New Roman"/>
          <w:sz w:val="24"/>
          <w:szCs w:val="24"/>
          <w:lang w:eastAsia="ru-RU"/>
        </w:rPr>
        <w:t>еральным законом от 28.12.2009 №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381-ФЗ </w:t>
      </w:r>
      <w:r w:rsidRPr="005C300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, Порядком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собственности, утвержденным приказом Департамента экономического развития Ханты-Мансийского автономного округа - Югры от 24.12.2010 </w:t>
      </w:r>
      <w:r w:rsidR="005C300B" w:rsidRPr="005C300B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1-нп, и направлен на формирование единых правил размещения нестационарных торговых объектов на территории сельского поселения</w:t>
      </w:r>
      <w:r w:rsidR="005C300B" w:rsidRPr="005C30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300B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32B8" w:rsidRPr="008232B8" w:rsidRDefault="008232B8" w:rsidP="00823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1.2. Для целей настоящего Порядка используются следующие основные понятия, предусмотренные Национальным стандартом Российск</w:t>
      </w:r>
      <w:r w:rsidR="005C300B">
        <w:rPr>
          <w:rFonts w:ascii="Times New Roman" w:eastAsia="Times New Roman" w:hAnsi="Times New Roman"/>
          <w:sz w:val="24"/>
          <w:szCs w:val="24"/>
          <w:lang w:eastAsia="ru-RU"/>
        </w:rPr>
        <w:t>ой Федерации ГОСТ Р 54608-2011 «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Услуги торговли. Общие требования к объектам мелко</w:t>
      </w:r>
      <w:r w:rsidR="005C300B">
        <w:rPr>
          <w:rFonts w:ascii="Times New Roman" w:eastAsia="Times New Roman" w:hAnsi="Times New Roman"/>
          <w:sz w:val="24"/>
          <w:szCs w:val="24"/>
          <w:lang w:eastAsia="ru-RU"/>
        </w:rPr>
        <w:t>розничной торговли»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232B8" w:rsidRPr="008232B8" w:rsidRDefault="008232B8" w:rsidP="00823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1) нестационарный торговый объект </w:t>
      </w:r>
      <w:r w:rsidR="005C300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8232B8" w:rsidRPr="008232B8" w:rsidRDefault="008232B8" w:rsidP="00823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2) виды нестационарных торговых объектов:</w:t>
      </w:r>
    </w:p>
    <w:p w:rsidR="008232B8" w:rsidRPr="008232B8" w:rsidRDefault="008232B8" w:rsidP="00823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а) павильон </w:t>
      </w:r>
      <w:r w:rsidR="005C300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временное сооружение с торговым залом и помещениями для хранения товарного запаса, рассчитанное на одно или несколько рабочих мест продавцов;</w:t>
      </w:r>
    </w:p>
    <w:p w:rsidR="008232B8" w:rsidRPr="008232B8" w:rsidRDefault="008232B8" w:rsidP="00823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б) киоск </w:t>
      </w:r>
      <w:r w:rsidR="005C300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временное, оснащенное торговым оборудованием сооружение,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8232B8" w:rsidRPr="008232B8" w:rsidRDefault="008232B8" w:rsidP="00823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в) торговый автомат (</w:t>
      </w:r>
      <w:proofErr w:type="spellStart"/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вендинговый</w:t>
      </w:r>
      <w:proofErr w:type="spellEnd"/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автомат) </w:t>
      </w:r>
      <w:r w:rsidR="005C300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автоматическое устройство, предназначенное для продажи штучных товаров без участия продавца;</w:t>
      </w:r>
    </w:p>
    <w:p w:rsidR="008232B8" w:rsidRPr="008232B8" w:rsidRDefault="008232B8" w:rsidP="00823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г) бахчевой развал </w:t>
      </w:r>
      <w:r w:rsidR="005C300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специально оборудованная временная конструкция, представляющая собой обособленную площадку для продажи сезонной бахчевой продукции;</w:t>
      </w:r>
    </w:p>
    <w:p w:rsidR="008232B8" w:rsidRPr="008232B8" w:rsidRDefault="008232B8" w:rsidP="00823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д) елочный базар </w:t>
      </w:r>
      <w:r w:rsidR="005C300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специально оборудованная временная конструкция, представляющая собой обособленную площадку для новогодней (рождественской) продажи натуральных деревьев и веток деревьев хвойных пород;</w:t>
      </w:r>
    </w:p>
    <w:p w:rsidR="008232B8" w:rsidRPr="008232B8" w:rsidRDefault="008232B8" w:rsidP="00823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е) передвижные (мобильные) сооружения </w:t>
      </w:r>
      <w:r w:rsidR="005C300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объекты развозной и разносной торговли, в том числе:</w:t>
      </w:r>
    </w:p>
    <w:p w:rsidR="008232B8" w:rsidRPr="008232B8" w:rsidRDefault="008232B8" w:rsidP="00823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- палатка </w:t>
      </w:r>
      <w:r w:rsidR="005C300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легковозводимая сборно-разборная конструкция, оснащенная прилавком, не имеющая торгового зала и помещений для хранения товарного запаса, рассчитанная на одно или несколько рабочих мест, на площади которой хранится товарный запас на один день торговли;</w:t>
      </w:r>
    </w:p>
    <w:p w:rsidR="008232B8" w:rsidRPr="008232B8" w:rsidRDefault="008232B8" w:rsidP="00823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автомагазин, автолавка, автоприцеп </w:t>
      </w:r>
      <w:r w:rsidR="005C300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передвижной нестационарный торговый объект, представляющий собой автотранспортное средство, используемое для осуществления торговой деятельности;</w:t>
      </w:r>
    </w:p>
    <w:p w:rsidR="008232B8" w:rsidRPr="008232B8" w:rsidRDefault="008232B8" w:rsidP="00823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- автоцистерна </w:t>
      </w:r>
      <w:r w:rsidR="005C300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изотермическая емкость, установленная на автотранспортное средство и предназначенная для продажи живой рыбы и жидких продовольственных товаров в розлив;</w:t>
      </w:r>
    </w:p>
    <w:p w:rsidR="008232B8" w:rsidRPr="008232B8" w:rsidRDefault="008232B8" w:rsidP="00823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- ручная тележка </w:t>
      </w:r>
      <w:r w:rsidR="005C300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передвижной торговый объект для осуществления разносной торговли, оснащенный колесным механизмом для перемещения товаров и используемый для продажи штучных и фасованных товаров;</w:t>
      </w:r>
    </w:p>
    <w:p w:rsidR="008232B8" w:rsidRPr="008232B8" w:rsidRDefault="008232B8" w:rsidP="00823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- мобильный пункт быстрого питания </w:t>
      </w:r>
      <w:r w:rsidR="005C300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передвижное сооружение (</w:t>
      </w:r>
      <w:proofErr w:type="spellStart"/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автокафе</w:t>
      </w:r>
      <w:proofErr w:type="spellEnd"/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8232B8" w:rsidRPr="008232B8" w:rsidRDefault="008232B8" w:rsidP="00823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- выносное холодильное оборудование </w:t>
      </w:r>
      <w:r w:rsidR="005C300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холодильник для хранения и реализации прохладительных напитков и мороженого;</w:t>
      </w:r>
    </w:p>
    <w:p w:rsidR="008232B8" w:rsidRPr="008232B8" w:rsidRDefault="008232B8" w:rsidP="00823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3) специализация нестационарного торгового объекта </w:t>
      </w:r>
      <w:r w:rsidR="005C300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торговая деятельность, при которой 60 и более процентов всех предлагаемых к продаже товаров от их общего количества составляют товары одной группы.</w:t>
      </w:r>
    </w:p>
    <w:p w:rsidR="008232B8" w:rsidRPr="008232B8" w:rsidRDefault="008232B8" w:rsidP="00823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1.3. Требования, предусмотренные настоящим Порядком, не распространяются на отношения, связанные с размещением нестационарных торговых объектов, находящихся на территориях розничных рынков, ярмарок, а также при проведении праздничных и иных массовых мероприятий, имеющих краткосрочный характер (не более 7 дней).</w:t>
      </w:r>
    </w:p>
    <w:p w:rsidR="008232B8" w:rsidRPr="008232B8" w:rsidRDefault="008232B8" w:rsidP="00823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002C"/>
      <w:bookmarkEnd w:id="3"/>
    </w:p>
    <w:p w:rsidR="005C300B" w:rsidRDefault="008232B8" w:rsidP="008232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2. Порядок планирования по размещению нестационарных торговых объектов</w:t>
      </w:r>
    </w:p>
    <w:p w:rsidR="008232B8" w:rsidRPr="008232B8" w:rsidRDefault="008232B8" w:rsidP="008232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сельского поселения </w:t>
      </w:r>
      <w:r w:rsidR="005C300B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</w:p>
    <w:p w:rsidR="008232B8" w:rsidRPr="008232B8" w:rsidRDefault="008232B8" w:rsidP="008232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2B8" w:rsidRPr="008232B8" w:rsidRDefault="008232B8" w:rsidP="005C3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2.1. Размещение нестационарных торговых объектов на территории сельского поселения </w:t>
      </w:r>
      <w:r w:rsidR="005C300B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="005C300B"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на земельных участках, в зданиях, строениях, сооружениях, находящихся в государственной собственности или муниципальной собственности, осуществляется в местах, определенных администрацией сельского поселения</w:t>
      </w:r>
      <w:r w:rsidR="005C300B" w:rsidRPr="005C30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300B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,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собственности, на территории сельского поселения </w:t>
      </w:r>
      <w:r w:rsidR="005C300B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="005C300B"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(далее</w:t>
      </w:r>
      <w:r w:rsidR="005C300B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Схема) с учетом необходимости обеспечения устойчивого развития территории поселения и достижения установленных нормативов минимальной обеспеченности населения площадью торговых объектов.</w:t>
      </w:r>
    </w:p>
    <w:p w:rsidR="008232B8" w:rsidRPr="008232B8" w:rsidRDefault="008232B8" w:rsidP="005C3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2.2. Органом, уполномоченным на разработку Схемы, </w:t>
      </w:r>
      <w:r w:rsidR="005C300B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сельского поселения </w:t>
      </w:r>
      <w:r w:rsidR="005C300B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="005C300B"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</w:t>
      </w:r>
      <w:r w:rsidR="005C300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Уполномоченный орган).</w:t>
      </w:r>
    </w:p>
    <w:p w:rsidR="008232B8" w:rsidRPr="008232B8" w:rsidRDefault="008232B8" w:rsidP="005C3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2.3. Размещение (установка, монтаж) нестационарных торговых объектов на территории сельского поселения </w:t>
      </w:r>
      <w:r w:rsidR="005C300B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="005C300B"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допускается при наличии у субъекта предпринимательства разрешения на размещение нестационарного торгового объекта на территории сельского поселения </w:t>
      </w:r>
      <w:r w:rsidR="005C300B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="005C300B"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(далее</w:t>
      </w:r>
      <w:r w:rsidR="005C300B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Разрешение), правоустанавливающих документов на земельный участок под размещение нестационарного торгового объекта (договор аренды земельного участка, разрешение на использование земельного участка, свидетельство на право собственности земельного участка).</w:t>
      </w:r>
    </w:p>
    <w:p w:rsidR="008232B8" w:rsidRPr="008232B8" w:rsidRDefault="008232B8" w:rsidP="005C3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2.4. Период функционирования нестационарного торгового объекта указывается в Разрешении.</w:t>
      </w:r>
    </w:p>
    <w:p w:rsidR="008232B8" w:rsidRPr="008232B8" w:rsidRDefault="008232B8" w:rsidP="005C3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2.5. Запрещается размещение и эксплуатация нестационарного торгового объекта субъектами предпринимательства, не указанными в Разрешении.</w:t>
      </w:r>
    </w:p>
    <w:p w:rsidR="005C300B" w:rsidRDefault="008232B8" w:rsidP="005C3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2.6. В течение срока эксплуатации нестационарного торгового объекта он должен содержаться в исправном и надлежащем косметическом состоянии, отвечать общим архитектурно-художественным и санитарно-экологическим требованиям.</w:t>
      </w:r>
    </w:p>
    <w:p w:rsidR="008232B8" w:rsidRPr="008232B8" w:rsidRDefault="008232B8" w:rsidP="005C3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2.7. При эксплуатации нестационарных объектов субъекты предпринимательства обязаны выполнять установленные нормативно-правовыми актами органов местного самоуправления сельского поселения </w:t>
      </w:r>
      <w:r w:rsidR="005C300B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="005C300B"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правила благоустройства, требования противопожарных и санитарных норм.</w:t>
      </w:r>
    </w:p>
    <w:p w:rsidR="008232B8" w:rsidRPr="008232B8" w:rsidRDefault="008232B8" w:rsidP="005C300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br/>
      </w:r>
      <w:bookmarkStart w:id="4" w:name="P0035"/>
      <w:bookmarkEnd w:id="4"/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3. Порядок получения права на размещение нестационарных торговых объектов</w:t>
      </w:r>
    </w:p>
    <w:p w:rsidR="008232B8" w:rsidRPr="008232B8" w:rsidRDefault="008232B8" w:rsidP="008232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2B8" w:rsidRPr="008232B8" w:rsidRDefault="008232B8" w:rsidP="005C3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3.1. Индивидуальные предприниматели, юридические лица, заинтересованные в размещении нестационарных торговых объектов на территории сельского поселения </w:t>
      </w:r>
      <w:r w:rsidR="005C300B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="005C300B"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</w:t>
      </w:r>
      <w:r w:rsidR="005C300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заявители), подают заявление на имя главы сельского поселения </w:t>
      </w:r>
      <w:r w:rsidR="005C300B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="005C300B"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по форме, установленной приложением </w:t>
      </w:r>
      <w:r w:rsidR="005C300B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1 к настоящему Порядку, в Комиссию по рассмотрению заявлений о размещении нестационарных торговых объектов на территории сельского поселения </w:t>
      </w:r>
      <w:r w:rsidR="005C300B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="005C300B"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(далее</w:t>
      </w:r>
      <w:r w:rsidR="005C300B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Комиссия) с приложением копий следующих документов:</w:t>
      </w:r>
    </w:p>
    <w:p w:rsidR="008232B8" w:rsidRPr="008232B8" w:rsidRDefault="008232B8" w:rsidP="005C3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3.1.1 учредительных документов (для юридических лиц);</w:t>
      </w:r>
    </w:p>
    <w:p w:rsidR="008232B8" w:rsidRPr="008232B8" w:rsidRDefault="008232B8" w:rsidP="005C3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3.1.2 паспорта (для индивидуальных предпринимателей);</w:t>
      </w:r>
    </w:p>
    <w:p w:rsidR="008232B8" w:rsidRPr="008232B8" w:rsidRDefault="008232B8" w:rsidP="005C3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3.1.3 документа, подтверждающего право на земельный участок;</w:t>
      </w:r>
    </w:p>
    <w:p w:rsidR="008232B8" w:rsidRPr="008232B8" w:rsidRDefault="008232B8" w:rsidP="005C3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3.1.4 выписка из Единого государственного реестра юридических лиц (для юридических лиц);</w:t>
      </w:r>
    </w:p>
    <w:p w:rsidR="008232B8" w:rsidRPr="008232B8" w:rsidRDefault="008232B8" w:rsidP="005C3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3.1.5 выписка из Единого государственного реестра индивидуальных предпринимателей (для индивидуальных предпринимателей).</w:t>
      </w:r>
    </w:p>
    <w:p w:rsidR="008232B8" w:rsidRPr="008232B8" w:rsidRDefault="008232B8" w:rsidP="005C3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Документы, указанные в пунктах 3.1.3, 3.1.4 и 3.1.5 запрашиваются в рамках межведомственного информационного взаимодействия, или по желанию заявителя могут быть предоставлены им самостоятельно.</w:t>
      </w:r>
    </w:p>
    <w:p w:rsidR="008232B8" w:rsidRPr="008232B8" w:rsidRDefault="008232B8" w:rsidP="005C3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В случае непредставления субъектом предпринимательства выписок из ЕГРЮЛ и ЕГРИП, указанные документы запрашивает секретарь Комиссии.</w:t>
      </w:r>
    </w:p>
    <w:p w:rsidR="008232B8" w:rsidRPr="008232B8" w:rsidRDefault="008232B8" w:rsidP="005C3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3.2. Секретарь Комиссии осуществляет прием, регистрацию заявлений и в течение трех дней выносит их на рассмотрение Комиссии.</w:t>
      </w:r>
    </w:p>
    <w:p w:rsidR="008232B8" w:rsidRPr="008232B8" w:rsidRDefault="008232B8" w:rsidP="005C3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3.2.1. Предоставление права на размещение нестационарного торгового объекта при наличии двух и более претендентов на размещение нестационарного торгового объекта в отношении одних и тех же мест размещения таких объектов на территории поселения осуществляется путем проведения конкурентных процедур</w:t>
      </w:r>
    </w:p>
    <w:p w:rsidR="008232B8" w:rsidRPr="008232B8" w:rsidRDefault="008232B8" w:rsidP="005C3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3.3. Комиссия в течение 14 дней рассматривает представленные пакеты документов, принимает решение о предоставлении права на размещение нестационарного торгового объекта, устанавливает период его функционирования по заявленному адресу.</w:t>
      </w:r>
    </w:p>
    <w:p w:rsidR="008232B8" w:rsidRPr="008232B8" w:rsidRDefault="008232B8" w:rsidP="005C3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3.4. Результатом рассмотрения Комиссией заявлений является согласование размещения нестационарного торгового объекта либо отказ в согласовании его размещения.</w:t>
      </w:r>
    </w:p>
    <w:p w:rsidR="008232B8" w:rsidRPr="008232B8" w:rsidRDefault="008232B8" w:rsidP="005C3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3.5. При рассмотрении заявлений Комиссия отказывает в согласовании размещения нестационарных торговых объектов в следующих случаях:</w:t>
      </w:r>
    </w:p>
    <w:p w:rsidR="008232B8" w:rsidRPr="008232B8" w:rsidRDefault="008232B8" w:rsidP="005C3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3.5.1. установления факта предоставления заявителем в заявлении и приложенных к нему документах недостоверной информации;</w:t>
      </w:r>
    </w:p>
    <w:p w:rsidR="008232B8" w:rsidRPr="008232B8" w:rsidRDefault="008232B8" w:rsidP="005C3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3.5.2. предоставления заявителем сведений не в полном объеме;</w:t>
      </w:r>
    </w:p>
    <w:p w:rsidR="008232B8" w:rsidRPr="008232B8" w:rsidRDefault="008232B8" w:rsidP="005C3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3.5.3. предоставления документов, предусмотренных п. 3.1 настоящего Порядка, не в полном объеме;</w:t>
      </w:r>
    </w:p>
    <w:p w:rsidR="008232B8" w:rsidRPr="008232B8" w:rsidRDefault="008232B8" w:rsidP="005C3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3.5.4. несоответствие предложения о размещении нестационарного торгового объекта Схеме.</w:t>
      </w:r>
    </w:p>
    <w:p w:rsidR="008232B8" w:rsidRPr="008232B8" w:rsidRDefault="008232B8" w:rsidP="005C3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3.6. Комиссия при рассмотрении заявления руководствуется следующими условиями:</w:t>
      </w:r>
    </w:p>
    <w:p w:rsidR="008232B8" w:rsidRPr="008232B8" w:rsidRDefault="008232B8" w:rsidP="005C3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3.6.1. При выборе места для размещения нестационарных торговых объектов должны учитываться установленные законодательством санитарно-защитные зоны, предусматриваться возможность организации функционального зонирования территории 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обеспечения транспортного обслуживания нестационарных объектов, для загрузки товаров, обслуживания покупателей и др.</w:t>
      </w:r>
    </w:p>
    <w:p w:rsidR="008232B8" w:rsidRPr="008232B8" w:rsidRDefault="008232B8" w:rsidP="005C3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3.6.2. Транспортное обслуживание нестационарных торговых объектов и загрузка их товарами не должны затруднять и снижать безопасность движения транспорта и пешеходов.</w:t>
      </w:r>
    </w:p>
    <w:p w:rsidR="008232B8" w:rsidRPr="008232B8" w:rsidRDefault="008232B8" w:rsidP="005C3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Использование тротуаров, пешеходных дорожек, газонов, элементов благоустройства для подъезда транспорта к зоне загрузки товара, для стоянки автотранспорта, осуществляющего доставку товара, запрещается.</w:t>
      </w:r>
    </w:p>
    <w:p w:rsidR="008232B8" w:rsidRPr="008232B8" w:rsidRDefault="008232B8" w:rsidP="005C3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3.6.3. Запрещается размещение нестационарных торговых объектов:</w:t>
      </w:r>
    </w:p>
    <w:p w:rsidR="008232B8" w:rsidRPr="008232B8" w:rsidRDefault="008232B8" w:rsidP="005C3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а) на проезжих частях дорог, на съездах, въездах к зданиям, в зонах пешеходных переходов;</w:t>
      </w:r>
    </w:p>
    <w:p w:rsidR="008232B8" w:rsidRPr="008232B8" w:rsidRDefault="008232B8" w:rsidP="005C3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б) на территориях зеленых зон и на элементах благоустройства (газонах, цветниках, детских, спортивных, хозяйственных площадках, гостевых стоянках и разворотных площа</w:t>
      </w:r>
      <w:r w:rsidR="005C300B">
        <w:rPr>
          <w:rFonts w:ascii="Times New Roman" w:eastAsia="Times New Roman" w:hAnsi="Times New Roman"/>
          <w:sz w:val="24"/>
          <w:szCs w:val="24"/>
          <w:lang w:eastAsia="ru-RU"/>
        </w:rPr>
        <w:t>дках для автотранспорта и т.д.)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232B8" w:rsidRPr="008232B8" w:rsidRDefault="008232B8" w:rsidP="005C3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в) на территориях, прилегающих к зданиям, в которых располагаются органы государственной власти и местного самоуправления;</w:t>
      </w:r>
    </w:p>
    <w:p w:rsidR="008232B8" w:rsidRPr="008232B8" w:rsidRDefault="008232B8" w:rsidP="005C3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г) на территории общеобразовательных (вне зависимости от форм обучения) и спортивных школ, детских дошкольных учреждений, учреждений внешкольного обучения, учреждений культуры, лечебно-профилактических и культовых учреждений и на прилегающей к перечисленным учреждениям территории;</w:t>
      </w:r>
    </w:p>
    <w:p w:rsidR="008232B8" w:rsidRPr="008232B8" w:rsidRDefault="008232B8" w:rsidP="005C3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д) в других местах, если это:</w:t>
      </w:r>
    </w:p>
    <w:p w:rsidR="008232B8" w:rsidRPr="008232B8" w:rsidRDefault="008232B8" w:rsidP="005C3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- препятствует обеспечению надлежащего содержания зданий и иных объектов недвижимости;</w:t>
      </w:r>
    </w:p>
    <w:p w:rsidR="008232B8" w:rsidRPr="008232B8" w:rsidRDefault="008232B8" w:rsidP="005C3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- препятствует обеспечению нормальной видимости технических средств и знаков дорожного движения, безопасности движения транспорта и пешеходов;</w:t>
      </w:r>
    </w:p>
    <w:p w:rsidR="008232B8" w:rsidRPr="008232B8" w:rsidRDefault="008232B8" w:rsidP="005C3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-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т.д.).</w:t>
      </w:r>
    </w:p>
    <w:p w:rsidR="008232B8" w:rsidRPr="008232B8" w:rsidRDefault="008232B8" w:rsidP="005C3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3.7. Решение Комиссии оформляется протоколом.</w:t>
      </w:r>
    </w:p>
    <w:p w:rsidR="008232B8" w:rsidRPr="008232B8" w:rsidRDefault="008232B8" w:rsidP="005C3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3.8. Секретарь Комиссии в течение 10 дней уведомляет заявителей о принятом Комиссией решении путем вручения под роспись или направления заказным письмом с уведомлением заверенной выписки из протокола. Решение Комиссии об отказе в согласовании размещения нестационарного торгового объекта должно содержать основания отказа с обязательной ссылкой на положения настоящего Порядка.</w:t>
      </w:r>
    </w:p>
    <w:p w:rsidR="008232B8" w:rsidRPr="008232B8" w:rsidRDefault="008232B8" w:rsidP="005C3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3.9. Секретарь Комиссии составляет проект разрешения на размещение нестационарного торгового объекта на территории сельского поселения </w:t>
      </w:r>
      <w:r w:rsidR="005C300B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="005C300B"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по форме согласно приложению </w:t>
      </w:r>
      <w:r w:rsidR="005C300B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2 к настоящему Порядку либо уведомление об отказе в выдаче разрешения согласно приложению </w:t>
      </w:r>
      <w:r w:rsidR="005C300B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4 к настоящему Порядку. После подписания разрешения или уведомления главой сельского поселения</w:t>
      </w:r>
      <w:r w:rsidR="005C300B" w:rsidRPr="005C30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300B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, в течение трёх дней направляет их заявителю посредством заказного почтового отправления или вручает лично заявителю под роспись.</w:t>
      </w:r>
    </w:p>
    <w:p w:rsidR="008232B8" w:rsidRPr="008232B8" w:rsidRDefault="008232B8" w:rsidP="005C3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3.10. За месяц до истечения периода функционирования нестационарного торгового объекта, установленного решением Комиссии, субъекты предпринимательства подают заявление на имя главы сельского поселения </w:t>
      </w:r>
      <w:r w:rsidR="005C300B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="005C300B"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п.3.1. настоящего порядка.</w:t>
      </w:r>
    </w:p>
    <w:p w:rsidR="008232B8" w:rsidRPr="008232B8" w:rsidRDefault="008232B8" w:rsidP="005C3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3.11. По результатам рассмотрения заявления и прилагаемых к нему документов Комиссией принимается одно из следующих решений:</w:t>
      </w:r>
    </w:p>
    <w:p w:rsidR="008232B8" w:rsidRPr="008232B8" w:rsidRDefault="008232B8" w:rsidP="005C3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C30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о продлении права на размещение нестационарного торгового объекта на заявленной территории;</w:t>
      </w:r>
    </w:p>
    <w:p w:rsidR="008232B8" w:rsidRPr="008232B8" w:rsidRDefault="008232B8" w:rsidP="005C3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- о прекращении права на размещение нестационарного объекта на заявленной территории.</w:t>
      </w:r>
    </w:p>
    <w:p w:rsidR="008232B8" w:rsidRPr="008232B8" w:rsidRDefault="008232B8" w:rsidP="005C3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3.12 Основаниями для прекращения права на размещение нестационарного торгового объекта являются:</w:t>
      </w:r>
    </w:p>
    <w:p w:rsidR="008232B8" w:rsidRPr="008232B8" w:rsidRDefault="008232B8" w:rsidP="005C3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- недостоверность представленной информации и отсутствие какого-либо из документов, перечисленных в п.</w:t>
      </w:r>
      <w:r w:rsidR="005C30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3.1. настоящего Порядка;</w:t>
      </w:r>
    </w:p>
    <w:p w:rsidR="008232B8" w:rsidRPr="008232B8" w:rsidRDefault="008232B8" w:rsidP="005C3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- обращение (в письменном виде) заявителя с просьбой о прекращении права на размещение нестационарного торгового объекта;</w:t>
      </w:r>
    </w:p>
    <w:p w:rsidR="008232B8" w:rsidRPr="008232B8" w:rsidRDefault="008232B8" w:rsidP="005C3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- утрата права пользования земельным участком;</w:t>
      </w:r>
    </w:p>
    <w:p w:rsidR="008232B8" w:rsidRPr="008232B8" w:rsidRDefault="008232B8" w:rsidP="005C3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- окончания периода функционирования нестационарного объекта, установленного решением Комиссии;</w:t>
      </w:r>
    </w:p>
    <w:p w:rsidR="008232B8" w:rsidRPr="008232B8" w:rsidRDefault="008232B8" w:rsidP="005C3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- прекращения субъектом предпринимательства предпринимательской деятельности;</w:t>
      </w:r>
    </w:p>
    <w:p w:rsidR="008232B8" w:rsidRPr="008232B8" w:rsidRDefault="008232B8" w:rsidP="005C3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- на основании соответствующего решения суда;</w:t>
      </w:r>
    </w:p>
    <w:p w:rsidR="008232B8" w:rsidRPr="008232B8" w:rsidRDefault="008232B8" w:rsidP="005C3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- подачи субъектом предпринимательства в Комиссию соответствующего заявления.</w:t>
      </w:r>
    </w:p>
    <w:p w:rsidR="008232B8" w:rsidRPr="008232B8" w:rsidRDefault="008232B8" w:rsidP="005C3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3.13. В случае реорганизации, изменения наименования и (или) адреса юридического лица, адреса и (или) паспортных данных индивидуального предпринимателя, изменений условий владения (пользования) земельным участком, на котором расположен нестационарный торговый объект, субъект предпринимательства обязан</w:t>
      </w:r>
      <w:r w:rsidR="007012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проинформировать Комиссию об изменениях в 3-дневный срок.</w:t>
      </w:r>
    </w:p>
    <w:p w:rsidR="008232B8" w:rsidRPr="008232B8" w:rsidRDefault="008232B8" w:rsidP="005C3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0066"/>
      <w:bookmarkEnd w:id="5"/>
    </w:p>
    <w:p w:rsidR="008232B8" w:rsidRPr="008232B8" w:rsidRDefault="008232B8" w:rsidP="008232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4. Порядок прекращения действия решения на размещение нестационарного торгового объекта на территории сельского поселения </w:t>
      </w:r>
      <w:r w:rsidR="007012A9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</w:p>
    <w:p w:rsidR="008232B8" w:rsidRPr="008232B8" w:rsidRDefault="008232B8" w:rsidP="008232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2B8" w:rsidRPr="008232B8" w:rsidRDefault="008232B8" w:rsidP="00701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4.1. Прекращение Разрешения на размещение нестационарного торгового объекта осуществляется в случаях, предусмотренных п. 3.12 настоящего Порядка.</w:t>
      </w:r>
    </w:p>
    <w:p w:rsidR="008232B8" w:rsidRPr="008232B8" w:rsidRDefault="008232B8" w:rsidP="00701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4.2. Возобновление, прекращение действия разрешения на размещение нестационарного торгового объекта осуществляются на основании соответствующего решения Комиссии и доводятся до субъекта предпринимательства в письменном виде в течение трёх дней.</w:t>
      </w:r>
    </w:p>
    <w:p w:rsidR="008232B8" w:rsidRPr="008232B8" w:rsidRDefault="008232B8" w:rsidP="00701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4.3. В случае прекращения действия разрешения на размещение нестационарного торгового объекта территория должна быть освобождена от объекта за счет юридического лица или индивидуального предпринимателя в течение 10 дней с момента получения решения Комиссии об освобождении территории.</w:t>
      </w:r>
    </w:p>
    <w:p w:rsidR="008232B8" w:rsidRPr="008232B8" w:rsidRDefault="008232B8" w:rsidP="00701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4.4. Субъект предпринимательства </w:t>
      </w:r>
      <w:r w:rsidR="007012A9">
        <w:rPr>
          <w:rFonts w:ascii="Times New Roman" w:eastAsia="Times New Roman" w:hAnsi="Times New Roman"/>
          <w:sz w:val="24"/>
          <w:szCs w:val="24"/>
          <w:lang w:eastAsia="ru-RU"/>
        </w:rPr>
        <w:t>имеет право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установленном законом порядке обжаловать действия, связанные с принятием Комиссии решения об отказе в удовлетворении заявления о размещении нестационарного торгового объекта, а также о прекращении права на его размещение.</w:t>
      </w:r>
    </w:p>
    <w:p w:rsidR="008232B8" w:rsidRPr="008232B8" w:rsidRDefault="008232B8" w:rsidP="00701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P006C"/>
      <w:bookmarkEnd w:id="6"/>
    </w:p>
    <w:p w:rsidR="007012A9" w:rsidRDefault="008232B8" w:rsidP="008232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5. Порядок разработки и утверждения Схемы размещения</w:t>
      </w:r>
    </w:p>
    <w:p w:rsidR="008232B8" w:rsidRPr="008232B8" w:rsidRDefault="008232B8" w:rsidP="008232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нестационарных торговых объектов </w:t>
      </w:r>
    </w:p>
    <w:p w:rsidR="008232B8" w:rsidRPr="008232B8" w:rsidRDefault="008232B8" w:rsidP="008232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2B8" w:rsidRPr="008232B8" w:rsidRDefault="008232B8" w:rsidP="00701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5.1. Уполномоченный орган разрабатывает проект Схемы путем внесения данных о нестационарных торговых объектах, уже размещенных на территории сельского поселения</w:t>
      </w:r>
      <w:r w:rsidR="007012A9">
        <w:rPr>
          <w:rFonts w:ascii="Times New Roman" w:eastAsia="Times New Roman" w:hAnsi="Times New Roman"/>
          <w:sz w:val="24"/>
          <w:szCs w:val="24"/>
          <w:lang w:eastAsia="ru-RU"/>
        </w:rPr>
        <w:t xml:space="preserve"> Выкатной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подлежащих размещению в соответствии с решением Комиссии, и проект постановления администрации сельского поселения </w:t>
      </w:r>
      <w:r w:rsidR="007012A9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="007012A9"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об утверждении Схемы. Указанные документы направляются Уполномоченным органом главе сельского поселения</w:t>
      </w:r>
      <w:r w:rsidR="007012A9" w:rsidRPr="007012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12A9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32B8" w:rsidRPr="008232B8" w:rsidRDefault="008232B8" w:rsidP="00701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5.2. Включение в Схему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 (в федеральной собственности или в собственности субъекта Российской Федерации), осуществляется в соответствии с Правилами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нестационарных торговых объектов, утвержденными Постановлением Правительства РФ от 29.09.2010 </w:t>
      </w:r>
      <w:r w:rsidR="007012A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772.</w:t>
      </w:r>
    </w:p>
    <w:p w:rsidR="008232B8" w:rsidRPr="008232B8" w:rsidRDefault="008232B8" w:rsidP="00701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5.3. Порядок разработки и утверждения Схемы осуществляется в соответствии с Приказом департамента экономического развития Ханты-Мансийского автономного округа-Югры от 24.12.2010 г. </w:t>
      </w:r>
      <w:r w:rsidR="007012A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1-нп </w:t>
      </w:r>
      <w:r w:rsidR="007012A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</w:t>
      </w:r>
      <w:r w:rsidR="007012A9">
        <w:rPr>
          <w:rFonts w:ascii="Times New Roman" w:eastAsia="Times New Roman" w:hAnsi="Times New Roman"/>
          <w:sz w:val="24"/>
          <w:szCs w:val="24"/>
          <w:lang w:eastAsia="ru-RU"/>
        </w:rPr>
        <w:t>или муниципальной собственности»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32B8" w:rsidRPr="008232B8" w:rsidRDefault="008232B8" w:rsidP="00701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5.4. Уполномоченный органов осуществляет планирование по размещению нестационарных торговых объектов на территории сельского поселения </w:t>
      </w:r>
      <w:r w:rsidR="007012A9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="007012A9"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с учетом существующей дислокации нестационарных торговых объектов и обеспечения потребности населения в товарах путем восполнения недостатка стационарных торговых объектов для достижения установленного норматива минимальной обеспеченности населения площадью торговых объектов.</w:t>
      </w:r>
    </w:p>
    <w:p w:rsidR="008232B8" w:rsidRPr="008232B8" w:rsidRDefault="008232B8" w:rsidP="00701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5.5. По результатам планирования размещения нестационарных торговых объектов на территории сельского поселения </w:t>
      </w:r>
      <w:r w:rsidR="007012A9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="007012A9"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орган разрабатывает Схему.</w:t>
      </w:r>
    </w:p>
    <w:p w:rsidR="008232B8" w:rsidRPr="008232B8" w:rsidRDefault="008232B8" w:rsidP="00701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5.6. Постановление об утверждении Схемы размещения нестационарных торговых объектов и вносимые в нее изменения подлежат опубликованию в порядке, установленном для официального опубликования муниципальных правовых актов,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информационно-т</w:t>
      </w:r>
      <w:r w:rsidR="007012A9">
        <w:rPr>
          <w:rFonts w:ascii="Times New Roman" w:eastAsia="Times New Roman" w:hAnsi="Times New Roman"/>
          <w:sz w:val="24"/>
          <w:szCs w:val="24"/>
          <w:lang w:eastAsia="ru-RU"/>
        </w:rPr>
        <w:t>елекоммуникационной сети «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Интернет</w:t>
      </w:r>
      <w:r w:rsidR="007012A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32B8" w:rsidRPr="008232B8" w:rsidRDefault="008232B8" w:rsidP="00701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5.8. Внесение изменений в Схему осуществляется не чаще одного раза в год в порядке, установленном для ее разработки и утверждения, в целях размещения на территории сельского поселения </w:t>
      </w:r>
      <w:r w:rsidR="007012A9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="007012A9"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нестационарных торговых объектов сезонной торговли и при необходимости корректировки содержащейся в Схеме информации постановлением администрации сельского поселения</w:t>
      </w:r>
      <w:r w:rsidR="007012A9" w:rsidRPr="007012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12A9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32B8" w:rsidRPr="008232B8" w:rsidRDefault="008232B8" w:rsidP="00701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P0075"/>
      <w:bookmarkEnd w:id="7"/>
    </w:p>
    <w:p w:rsidR="008232B8" w:rsidRPr="008232B8" w:rsidRDefault="008232B8" w:rsidP="008232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6. Порядок предоставления земельных участков, мест в зданиях, строениях, сооружениях, для размещения нестационарных торговых объектов </w:t>
      </w:r>
    </w:p>
    <w:p w:rsidR="008232B8" w:rsidRPr="008232B8" w:rsidRDefault="008232B8" w:rsidP="008232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2B8" w:rsidRPr="008232B8" w:rsidRDefault="008232B8" w:rsidP="00701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6.1. Заявление на предоставление земельного участка направляется заявителем в администрацию сельского поселения</w:t>
      </w:r>
      <w:r w:rsidR="007012A9" w:rsidRPr="007012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12A9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32B8" w:rsidRPr="008232B8" w:rsidRDefault="008232B8" w:rsidP="00701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6.2. Земельные участки для установки на них нестационарных торговых объектов на территории сельского поселения </w:t>
      </w:r>
      <w:r w:rsidR="007012A9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="007012A9"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предоставляются в соответствии с Земельным кодексом Российской Федерации.</w:t>
      </w:r>
    </w:p>
    <w:p w:rsidR="008232B8" w:rsidRPr="008232B8" w:rsidRDefault="008232B8" w:rsidP="007012A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br/>
      </w:r>
      <w:bookmarkStart w:id="8" w:name="P0079"/>
      <w:bookmarkEnd w:id="8"/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7. Ответственность</w:t>
      </w:r>
    </w:p>
    <w:p w:rsidR="008232B8" w:rsidRPr="008232B8" w:rsidRDefault="008232B8" w:rsidP="008232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2B8" w:rsidRPr="008232B8" w:rsidRDefault="008232B8" w:rsidP="00701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За нарушение настоящего Порядка юридические лица и индивидуальные предприниматели несут ответственность в соответствии с действующим законодательством Российской Федерации.</w:t>
      </w:r>
    </w:p>
    <w:p w:rsidR="008232B8" w:rsidRDefault="008232B8" w:rsidP="007012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P007C"/>
      <w:bookmarkEnd w:id="9"/>
    </w:p>
    <w:p w:rsidR="007012A9" w:rsidRDefault="007012A9" w:rsidP="007012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12A9" w:rsidRDefault="007012A9" w:rsidP="007012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12A9" w:rsidRDefault="007012A9" w:rsidP="007012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12A9" w:rsidRDefault="007012A9" w:rsidP="007012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12A9" w:rsidRDefault="007012A9" w:rsidP="007012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2B8" w:rsidRPr="008232B8" w:rsidRDefault="008232B8" w:rsidP="00701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E26" w:rsidRDefault="009D2E26" w:rsidP="007012A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2B8" w:rsidRPr="008232B8" w:rsidRDefault="008232B8" w:rsidP="007012A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7012A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br/>
        <w:t>к Порядку размещения нестационарных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br/>
        <w:t>торговых объектов на территории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br/>
        <w:t>сельского поселения</w:t>
      </w:r>
      <w:r w:rsidR="007012A9" w:rsidRPr="007012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12A9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Главе сельского поселения </w:t>
      </w:r>
      <w:r w:rsidR="007012A9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br/>
        <w:t>от____________________________________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232B8">
        <w:rPr>
          <w:rFonts w:ascii="Times New Roman" w:eastAsia="Times New Roman" w:hAnsi="Times New Roman"/>
          <w:sz w:val="20"/>
          <w:szCs w:val="20"/>
          <w:lang w:eastAsia="ru-RU"/>
        </w:rPr>
        <w:t>(Ф.И.О.)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br/>
        <w:t>проживающего по адресу:________________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D2E26">
        <w:rPr>
          <w:rFonts w:ascii="Times New Roman" w:eastAsia="Times New Roman" w:hAnsi="Times New Roman"/>
          <w:sz w:val="24"/>
          <w:szCs w:val="24"/>
          <w:lang w:eastAsia="ru-RU"/>
        </w:rPr>
        <w:t xml:space="preserve">тел.: 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D2E26" w:rsidRDefault="005B0C59" w:rsidP="007012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8232B8" w:rsidRPr="008232B8">
        <w:rPr>
          <w:rFonts w:ascii="Times New Roman" w:eastAsia="Times New Roman" w:hAnsi="Times New Roman"/>
          <w:sz w:val="24"/>
          <w:szCs w:val="24"/>
          <w:lang w:eastAsia="ru-RU"/>
        </w:rPr>
        <w:t>аявление на размещение нестационарного торгового объекта</w:t>
      </w:r>
    </w:p>
    <w:p w:rsidR="008232B8" w:rsidRPr="008232B8" w:rsidRDefault="008232B8" w:rsidP="007012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сельского поселения </w:t>
      </w:r>
      <w:r w:rsidR="007012A9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</w:p>
    <w:p w:rsidR="008232B8" w:rsidRPr="008232B8" w:rsidRDefault="008232B8" w:rsidP="007012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2B8" w:rsidRPr="008232B8" w:rsidRDefault="008232B8" w:rsidP="009D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Заявитель</w:t>
      </w:r>
      <w:r w:rsidR="009D2E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  <w:r w:rsidR="009D2E2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9D2E26" w:rsidRDefault="008232B8" w:rsidP="009D2E2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32B8">
        <w:rPr>
          <w:rFonts w:ascii="Times New Roman" w:eastAsia="Times New Roman" w:hAnsi="Times New Roman"/>
          <w:sz w:val="20"/>
          <w:szCs w:val="20"/>
          <w:lang w:eastAsia="ru-RU"/>
        </w:rPr>
        <w:t>(организационно-правовая форма, наименование юридического лица,</w:t>
      </w:r>
    </w:p>
    <w:p w:rsidR="008232B8" w:rsidRPr="008232B8" w:rsidRDefault="008232B8" w:rsidP="009D2E2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32B8">
        <w:rPr>
          <w:rFonts w:ascii="Times New Roman" w:eastAsia="Times New Roman" w:hAnsi="Times New Roman"/>
          <w:sz w:val="20"/>
          <w:szCs w:val="20"/>
          <w:lang w:eastAsia="ru-RU"/>
        </w:rPr>
        <w:t>Ф.И.О. индивидуального предпринимателя)</w:t>
      </w:r>
    </w:p>
    <w:p w:rsidR="008232B8" w:rsidRPr="008232B8" w:rsidRDefault="009D2E26" w:rsidP="009D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8232B8" w:rsidRPr="008232B8" w:rsidRDefault="008232B8" w:rsidP="009D2E2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32B8">
        <w:rPr>
          <w:rFonts w:ascii="Times New Roman" w:eastAsia="Times New Roman" w:hAnsi="Times New Roman"/>
          <w:sz w:val="20"/>
          <w:szCs w:val="20"/>
          <w:lang w:eastAsia="ru-RU"/>
        </w:rPr>
        <w:t>(наименование предприятия торговли, общественного питания)</w:t>
      </w:r>
    </w:p>
    <w:p w:rsidR="009D2E26" w:rsidRDefault="009D2E26" w:rsidP="009D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2B8" w:rsidRPr="008232B8" w:rsidRDefault="008232B8" w:rsidP="009D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Свидетельство о гос.</w:t>
      </w:r>
      <w:r w:rsidR="009D2E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от </w:t>
      </w:r>
      <w:r w:rsidR="009D2E2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9D2E26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20___ г. </w:t>
      </w:r>
      <w:r w:rsidR="009D2E2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</w:t>
      </w:r>
      <w:r w:rsidR="009D2E2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8232B8" w:rsidRPr="008232B8" w:rsidRDefault="008232B8" w:rsidP="009D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Ф.И.О. руководителя предприятия ____________________________________</w:t>
      </w:r>
      <w:r w:rsidR="009D2E2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8232B8" w:rsidRPr="008232B8" w:rsidRDefault="008232B8" w:rsidP="009D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Телефон</w:t>
      </w:r>
      <w:r w:rsidR="009D2E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  <w:r w:rsidR="009D2E26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8232B8" w:rsidRPr="008232B8" w:rsidRDefault="008232B8" w:rsidP="009D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Прошу рассмотреть вопрос о возможности размещения следующего нестационарного торгового объекта на территории сельского поселения</w:t>
      </w:r>
      <w:r w:rsidR="009D2E26" w:rsidRPr="009D2E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2E26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8232B8" w:rsidRPr="008232B8" w:rsidRDefault="008232B8" w:rsidP="009D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Месторасположение нестационарного торгового объекта</w:t>
      </w:r>
      <w:r w:rsidR="009D2E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 w:rsidR="009D2E2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8232B8" w:rsidRPr="008232B8" w:rsidRDefault="009D2E26" w:rsidP="009D2E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8232B8" w:rsidRPr="008232B8" w:rsidRDefault="008232B8" w:rsidP="009D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Вид нестационарного торгового объекта _______________________________</w:t>
      </w:r>
      <w:r w:rsidR="009D2E2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8232B8" w:rsidRPr="008232B8" w:rsidRDefault="008232B8" w:rsidP="009D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Специализация (ассортимент реализуемой продукции) ___________________</w:t>
      </w:r>
      <w:r w:rsidR="009D2E2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8232B8" w:rsidRPr="008232B8" w:rsidRDefault="008232B8" w:rsidP="009D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Режим работы _____________________________________________________</w:t>
      </w:r>
      <w:r w:rsidR="009D2E2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8232B8" w:rsidRPr="008232B8" w:rsidRDefault="008232B8" w:rsidP="009D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Площадь нестационарного торгового объекта___________________________</w:t>
      </w:r>
      <w:r w:rsidR="009D2E2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8232B8" w:rsidRPr="008232B8" w:rsidRDefault="008232B8" w:rsidP="009D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Срок (период) размещения нестационарного торгового объекта ___________</w:t>
      </w:r>
      <w:r w:rsidR="009D2E2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9D2E26" w:rsidRDefault="009D2E26" w:rsidP="009D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2B8" w:rsidRPr="008232B8" w:rsidRDefault="008232B8" w:rsidP="009D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proofErr w:type="gramStart"/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отказа в согласовании размещения нестационарного торгового объекта на основании п.3.6. Порядка размещения нестационарных торговых объектов на территории сельского поселения </w:t>
      </w:r>
      <w:r w:rsidR="009D2E26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="009D2E26"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заявляю о возможности размещения нестационарного торгового объекта на ином земельном участке (месте в здании, строении, сооружении) ____________________________________</w:t>
      </w:r>
      <w:r w:rsidR="009D2E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</w:t>
      </w:r>
    </w:p>
    <w:p w:rsidR="009D2E26" w:rsidRDefault="009D2E26" w:rsidP="009D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2B8" w:rsidRPr="008232B8" w:rsidRDefault="008232B8" w:rsidP="009D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Гарантирую соответствие нестационарного торгового объекта требованиям Порядка и Схемы и обязуюсь соблюдать при его эксплуатации нормы действующего законодательства Российской Федерации.</w:t>
      </w:r>
    </w:p>
    <w:p w:rsidR="009D2E26" w:rsidRDefault="009D2E26" w:rsidP="009D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2B8" w:rsidRPr="008232B8" w:rsidRDefault="008232B8" w:rsidP="009D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прилагаются копии следующих документов:</w:t>
      </w:r>
    </w:p>
    <w:p w:rsidR="008232B8" w:rsidRPr="008232B8" w:rsidRDefault="008232B8" w:rsidP="009D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1. _______________________________________________________________</w:t>
      </w:r>
      <w:r w:rsidR="009D2E26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8232B8" w:rsidRPr="008232B8" w:rsidRDefault="008232B8" w:rsidP="009D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_______________________________________________________________</w:t>
      </w:r>
      <w:r w:rsidR="009D2E26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8232B8" w:rsidRPr="008232B8" w:rsidRDefault="008232B8" w:rsidP="009D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3. _______________________________________________________________</w:t>
      </w:r>
      <w:r w:rsidR="009D2E26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8232B8" w:rsidRPr="008232B8" w:rsidRDefault="008232B8" w:rsidP="009D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4. _______________________________________________________________</w:t>
      </w:r>
      <w:r w:rsidR="009D2E26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8232B8" w:rsidRPr="008232B8" w:rsidRDefault="009D2E26" w:rsidP="009D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_»</w:t>
      </w:r>
      <w:r w:rsidR="008232B8" w:rsidRPr="008232B8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proofErr w:type="gramEnd"/>
      <w:r w:rsidR="008232B8" w:rsidRPr="008232B8">
        <w:rPr>
          <w:rFonts w:ascii="Times New Roman" w:eastAsia="Times New Roman" w:hAnsi="Times New Roman"/>
          <w:sz w:val="24"/>
          <w:szCs w:val="24"/>
          <w:lang w:eastAsia="ru-RU"/>
        </w:rPr>
        <w:t>_______________20_____г. _________________ 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8232B8" w:rsidRPr="008232B8" w:rsidRDefault="009D2E26" w:rsidP="009D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="008232B8" w:rsidRPr="008232B8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 w:rsidR="008232B8" w:rsidRPr="008232B8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="008232B8" w:rsidRPr="008232B8">
        <w:rPr>
          <w:rFonts w:ascii="Times New Roman" w:eastAsia="Times New Roman" w:hAnsi="Times New Roman"/>
          <w:sz w:val="20"/>
          <w:szCs w:val="20"/>
          <w:lang w:eastAsia="ru-RU"/>
        </w:rPr>
        <w:t xml:space="preserve">(Ф.И.О.) </w:t>
      </w:r>
    </w:p>
    <w:p w:rsidR="005B0C59" w:rsidRDefault="008232B8" w:rsidP="009D2E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P0098"/>
      <w:bookmarkEnd w:id="10"/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9D2E2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br/>
        <w:t>к Порядку размещения нестационарных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br/>
        <w:t>торговых объектов на территории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сельского поселения </w:t>
      </w:r>
      <w:r w:rsidR="009D2E26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232B8" w:rsidRPr="008232B8" w:rsidRDefault="008232B8" w:rsidP="009D2E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Бланк администрации сельского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поселения </w:t>
      </w:r>
      <w:r w:rsidR="009D2E26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</w:p>
    <w:p w:rsidR="009D2E26" w:rsidRDefault="009D2E26" w:rsidP="009D2E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2B8" w:rsidRPr="008232B8" w:rsidRDefault="008232B8" w:rsidP="009D2E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Разрешение </w:t>
      </w:r>
      <w:r w:rsidR="009D2E2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 </w:t>
      </w:r>
    </w:p>
    <w:p w:rsidR="008232B8" w:rsidRPr="008232B8" w:rsidRDefault="008232B8" w:rsidP="009D2E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2B8" w:rsidRPr="008232B8" w:rsidRDefault="009D2E26" w:rsidP="009D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действия с «</w:t>
      </w:r>
      <w:r w:rsidR="008232B8" w:rsidRPr="008232B8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232B8"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 20__ года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232B8" w:rsidRPr="008232B8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232B8"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 20__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32B8" w:rsidRPr="008232B8" w:rsidRDefault="009D2E26" w:rsidP="009D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8232B8"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а размещение нестационарного торгового объекта на территории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32B8" w:rsidRDefault="008232B8" w:rsidP="009D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Разрешение выдано ________________________________________________ для юридических лиц </w:t>
      </w:r>
      <w:r w:rsidR="009D2E2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наименование и юридический адрес, ИНН;</w:t>
      </w:r>
    </w:p>
    <w:p w:rsidR="009D2E26" w:rsidRPr="008232B8" w:rsidRDefault="009D2E26" w:rsidP="009D2E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8232B8" w:rsidRPr="008232B8" w:rsidRDefault="008232B8" w:rsidP="009D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индивидуального предпринимателя </w:t>
      </w:r>
      <w:r w:rsidR="009D2E2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фамилия, имя, отчество</w:t>
      </w:r>
      <w:r w:rsidR="009D2E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9D2E2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свидетельства о государственной регистрации, дата его выдачи</w:t>
      </w:r>
      <w:r w:rsidR="009D2E26">
        <w:rPr>
          <w:rFonts w:ascii="Times New Roman" w:eastAsia="Times New Roman" w:hAnsi="Times New Roman"/>
          <w:sz w:val="24"/>
          <w:szCs w:val="24"/>
          <w:lang w:eastAsia="ru-RU"/>
        </w:rPr>
        <w:t xml:space="preserve"> _____</w:t>
      </w:r>
      <w:r w:rsidR="005B0C5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8232B8" w:rsidRPr="008232B8" w:rsidRDefault="005B0C59" w:rsidP="005B0C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9D2E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8232B8" w:rsidRPr="008232B8" w:rsidRDefault="008232B8" w:rsidP="009D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наименование зарегистрировавшего органа, ИНН</w:t>
      </w:r>
      <w:r w:rsidR="009D2E26">
        <w:rPr>
          <w:rFonts w:ascii="Times New Roman" w:eastAsia="Times New Roman" w:hAnsi="Times New Roman"/>
          <w:sz w:val="24"/>
          <w:szCs w:val="24"/>
          <w:lang w:eastAsia="ru-RU"/>
        </w:rPr>
        <w:t xml:space="preserve"> ______</w:t>
      </w:r>
      <w:r w:rsidR="005B0C59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8232B8" w:rsidRPr="008232B8" w:rsidRDefault="008232B8" w:rsidP="009D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Место расположения нестационарного торгового объекта ________________</w:t>
      </w:r>
      <w:r w:rsidR="005B0C59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8232B8" w:rsidRPr="008232B8" w:rsidRDefault="008232B8" w:rsidP="009D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Вид нестационарного торгового объекта _______________________________</w:t>
      </w:r>
      <w:r w:rsidR="005B0C59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8232B8" w:rsidRPr="008232B8" w:rsidRDefault="008232B8" w:rsidP="009D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Специализация (ассортиментный перечень реализуемой продукции) _______</w:t>
      </w:r>
      <w:r w:rsidR="005B0C59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8232B8" w:rsidRPr="008232B8" w:rsidRDefault="008232B8" w:rsidP="009D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Режим работы_____________________________________________________</w:t>
      </w:r>
      <w:r w:rsidR="005B0C59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8232B8" w:rsidRPr="008232B8" w:rsidRDefault="008232B8" w:rsidP="009D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Площадь нестационарного торгового объекта __________________________</w:t>
      </w:r>
      <w:r w:rsidR="005B0C59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8232B8" w:rsidRPr="008232B8" w:rsidRDefault="008232B8" w:rsidP="009D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Выдано на основании решения Комиссии по рассмотрению заявлений о размещении нестационарных торговых объектов на территории сельского поселения </w:t>
      </w:r>
      <w:r w:rsidR="005B0C59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="005B0C59"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(протокол от _____________ </w:t>
      </w:r>
      <w:r w:rsidR="005B0C5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______) </w:t>
      </w:r>
    </w:p>
    <w:p w:rsidR="008232B8" w:rsidRPr="008232B8" w:rsidRDefault="008232B8" w:rsidP="009D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сельского поселения </w:t>
      </w:r>
      <w:r w:rsidR="005B0C59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="005B0C59"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="005B0C59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</w:t>
      </w:r>
    </w:p>
    <w:p w:rsidR="008232B8" w:rsidRPr="008232B8" w:rsidRDefault="005B0C59" w:rsidP="009D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="008232B8" w:rsidRPr="008232B8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 w:rsidR="008232B8" w:rsidRPr="008232B8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</w:t>
      </w:r>
      <w:r w:rsidR="008232B8" w:rsidRPr="008232B8">
        <w:rPr>
          <w:rFonts w:ascii="Times New Roman" w:eastAsia="Times New Roman" w:hAnsi="Times New Roman"/>
          <w:sz w:val="20"/>
          <w:szCs w:val="20"/>
          <w:lang w:eastAsia="ru-RU"/>
        </w:rPr>
        <w:t xml:space="preserve">(Ф.И.О.) </w:t>
      </w:r>
    </w:p>
    <w:p w:rsidR="008232B8" w:rsidRPr="008232B8" w:rsidRDefault="005B0C59" w:rsidP="009D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="008232B8" w:rsidRPr="008232B8">
        <w:rPr>
          <w:rFonts w:ascii="Times New Roman" w:eastAsia="Times New Roman" w:hAnsi="Times New Roman"/>
          <w:sz w:val="20"/>
          <w:szCs w:val="20"/>
          <w:lang w:eastAsia="ru-RU"/>
        </w:rPr>
        <w:t>М.П</w:t>
      </w:r>
    </w:p>
    <w:p w:rsidR="005B0C59" w:rsidRDefault="005B0C59" w:rsidP="009D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2B8" w:rsidRPr="008232B8" w:rsidRDefault="008232B8" w:rsidP="009D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Разрешение не подлежит передаче другим юридическим лицам и индивидуальным предпринимателям</w:t>
      </w:r>
    </w:p>
    <w:p w:rsidR="008232B8" w:rsidRDefault="008232B8" w:rsidP="009D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br/>
      </w:r>
      <w:bookmarkStart w:id="11" w:name="P00AF"/>
      <w:bookmarkEnd w:id="11"/>
    </w:p>
    <w:p w:rsidR="005B0C59" w:rsidRDefault="005B0C59" w:rsidP="009D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C59" w:rsidRDefault="005B0C59" w:rsidP="009D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C59" w:rsidRDefault="005B0C59" w:rsidP="009D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C59" w:rsidRDefault="005B0C59" w:rsidP="009D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C59" w:rsidRDefault="005B0C59" w:rsidP="009D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C59" w:rsidRDefault="005B0C59" w:rsidP="009D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C59" w:rsidRDefault="005B0C59" w:rsidP="009D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C59" w:rsidRDefault="005B0C59" w:rsidP="009D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C59" w:rsidRDefault="005B0C59" w:rsidP="009D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C59" w:rsidRDefault="005B0C59" w:rsidP="009D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C59" w:rsidRDefault="005B0C59" w:rsidP="009D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C59" w:rsidRDefault="005B0C59" w:rsidP="009D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C59" w:rsidRDefault="005B0C59" w:rsidP="009D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C59" w:rsidRDefault="005B0C59" w:rsidP="009D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C59" w:rsidRDefault="005B0C59" w:rsidP="009D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C59" w:rsidRDefault="005B0C59" w:rsidP="009D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C59" w:rsidRDefault="005B0C59" w:rsidP="009D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C59" w:rsidRDefault="008232B8" w:rsidP="005B0C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5B0C5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br/>
        <w:t>к Порядку размещения нестационарных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br/>
        <w:t>торговых объектов на территории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сельского поселения </w:t>
      </w:r>
      <w:r w:rsidR="005B0C59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br/>
        <w:t>     Бланк администрации</w:t>
      </w:r>
    </w:p>
    <w:p w:rsidR="005B0C59" w:rsidRDefault="008232B8" w:rsidP="005B0C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="005B0C59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5B0C59" w:rsidRDefault="005B0C59" w:rsidP="005B0C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:rsidR="005B0C59" w:rsidRDefault="005B0C59" w:rsidP="005B0C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:rsidR="005B0C59" w:rsidRDefault="005B0C59" w:rsidP="005B0C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:rsidR="005B0C59" w:rsidRPr="005B0C59" w:rsidRDefault="005B0C59" w:rsidP="005B0C5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  <w:r w:rsidR="008232B8" w:rsidRPr="008232B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232B8" w:rsidRPr="008232B8">
        <w:rPr>
          <w:rFonts w:ascii="Times New Roman" w:eastAsia="Times New Roman" w:hAnsi="Times New Roman"/>
          <w:sz w:val="20"/>
          <w:szCs w:val="20"/>
          <w:lang w:eastAsia="ru-RU"/>
        </w:rPr>
        <w:t>(полное наименование юридического лица /</w:t>
      </w:r>
    </w:p>
    <w:p w:rsidR="005B0C59" w:rsidRDefault="008232B8" w:rsidP="005B0C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0"/>
          <w:szCs w:val="20"/>
          <w:lang w:eastAsia="ru-RU"/>
        </w:rPr>
        <w:t>Ф.И.О. индивидуального предпринимателя)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5B0C59" w:rsidRDefault="005B0C59" w:rsidP="005B0C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:rsidR="005B0C59" w:rsidRDefault="005B0C59" w:rsidP="005B0C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:rsidR="005B0C59" w:rsidRDefault="005B0C59" w:rsidP="005B0C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:rsidR="008232B8" w:rsidRPr="008232B8" w:rsidRDefault="005B0C59" w:rsidP="005B0C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  <w:r w:rsidR="008232B8" w:rsidRPr="008232B8">
        <w:rPr>
          <w:rFonts w:ascii="Times New Roman" w:eastAsia="Times New Roman" w:hAnsi="Times New Roman"/>
          <w:sz w:val="24"/>
          <w:szCs w:val="24"/>
          <w:lang w:eastAsia="ru-RU"/>
        </w:rPr>
        <w:br/>
        <w:t>     </w:t>
      </w:r>
      <w:r w:rsidR="008232B8" w:rsidRPr="008232B8">
        <w:rPr>
          <w:rFonts w:ascii="Times New Roman" w:eastAsia="Times New Roman" w:hAnsi="Times New Roman"/>
          <w:sz w:val="20"/>
          <w:szCs w:val="20"/>
          <w:lang w:eastAsia="ru-RU"/>
        </w:rPr>
        <w:t>(юридический адрес/адрес места нахождения)</w:t>
      </w:r>
      <w:r w:rsidR="008232B8"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232B8" w:rsidRPr="008232B8" w:rsidRDefault="008232B8" w:rsidP="005B0C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C59" w:rsidRDefault="008232B8" w:rsidP="005B0C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</w:p>
    <w:p w:rsidR="008232B8" w:rsidRPr="008232B8" w:rsidRDefault="008232B8" w:rsidP="005B0C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отказе в выдаче разрешения на размещение нестационарного торгового объекта </w:t>
      </w:r>
    </w:p>
    <w:p w:rsidR="008232B8" w:rsidRPr="008232B8" w:rsidRDefault="008232B8" w:rsidP="005B0C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2B8" w:rsidRDefault="008232B8" w:rsidP="005B0C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Сообщаем, что Вам отказано в предоставлении разрешения на размещение нестационарного торгового объекта по следующему (-им) основанию (-ям) предусмотренному (-ым) пунктом 3.1 Порядка размещения нестационарных торговых объектов на территории сельского поселения</w:t>
      </w:r>
      <w:r w:rsidR="005B0C59" w:rsidRPr="005B0C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0C59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утвержденного постановлением администрации сельского поселения </w:t>
      </w:r>
      <w:r w:rsidR="005B0C59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="005B0C59"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от ________________ </w:t>
      </w:r>
      <w:r w:rsidR="005B0C5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__________:</w:t>
      </w:r>
    </w:p>
    <w:p w:rsidR="005B0C59" w:rsidRDefault="005B0C59" w:rsidP="005B0C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7348"/>
        <w:gridCol w:w="1435"/>
      </w:tblGrid>
      <w:tr w:rsidR="005B0C59" w:rsidTr="005B0C59">
        <w:tc>
          <w:tcPr>
            <w:tcW w:w="562" w:type="dxa"/>
          </w:tcPr>
          <w:p w:rsidR="005B0C59" w:rsidRPr="000E309A" w:rsidRDefault="005B0C59" w:rsidP="005B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82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7371" w:type="dxa"/>
          </w:tcPr>
          <w:p w:rsidR="000E309A" w:rsidRDefault="005B0C59" w:rsidP="005B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оснований для отказа</w:t>
            </w:r>
          </w:p>
          <w:p w:rsidR="005B0C59" w:rsidRPr="008232B8" w:rsidRDefault="005B0C59" w:rsidP="005B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предоставлении муниципальной услуги</w:t>
            </w:r>
          </w:p>
        </w:tc>
        <w:tc>
          <w:tcPr>
            <w:tcW w:w="1412" w:type="dxa"/>
          </w:tcPr>
          <w:p w:rsidR="005B0C59" w:rsidRPr="008232B8" w:rsidRDefault="005B0C59" w:rsidP="005B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оснований (отмечается знаком V)</w:t>
            </w:r>
          </w:p>
        </w:tc>
      </w:tr>
      <w:tr w:rsidR="005B0C59" w:rsidTr="005B0C59">
        <w:tc>
          <w:tcPr>
            <w:tcW w:w="562" w:type="dxa"/>
          </w:tcPr>
          <w:p w:rsidR="005B0C59" w:rsidRPr="008232B8" w:rsidRDefault="005B0C59" w:rsidP="005B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371" w:type="dxa"/>
          </w:tcPr>
          <w:p w:rsidR="005B0C59" w:rsidRPr="008232B8" w:rsidRDefault="005B0C59" w:rsidP="000E3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сведений о заявителе в Едином государственном реестре юридических лиц (в случае обращения юридического лица) </w:t>
            </w:r>
          </w:p>
        </w:tc>
        <w:tc>
          <w:tcPr>
            <w:tcW w:w="1412" w:type="dxa"/>
          </w:tcPr>
          <w:p w:rsidR="005B0C59" w:rsidRPr="005B0C59" w:rsidRDefault="005B0C59" w:rsidP="005B0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0C59" w:rsidTr="005B0C59">
        <w:tc>
          <w:tcPr>
            <w:tcW w:w="562" w:type="dxa"/>
          </w:tcPr>
          <w:p w:rsidR="005B0C59" w:rsidRPr="008232B8" w:rsidRDefault="005B0C59" w:rsidP="005B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371" w:type="dxa"/>
          </w:tcPr>
          <w:p w:rsidR="005B0C59" w:rsidRPr="008232B8" w:rsidRDefault="005B0C59" w:rsidP="000E3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сведений о заявителе в Едином государственном реестре индивидуальных предпринимателей (в случае обращения индивидуального предпринимателя) </w:t>
            </w:r>
          </w:p>
        </w:tc>
        <w:tc>
          <w:tcPr>
            <w:tcW w:w="1412" w:type="dxa"/>
          </w:tcPr>
          <w:p w:rsidR="005B0C59" w:rsidRPr="005B0C59" w:rsidRDefault="005B0C59" w:rsidP="005B0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0C59" w:rsidTr="005B0C59">
        <w:tc>
          <w:tcPr>
            <w:tcW w:w="562" w:type="dxa"/>
          </w:tcPr>
          <w:p w:rsidR="005B0C59" w:rsidRPr="008232B8" w:rsidRDefault="005B0C59" w:rsidP="005B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371" w:type="dxa"/>
          </w:tcPr>
          <w:p w:rsidR="005B0C59" w:rsidRDefault="005B0C59" w:rsidP="000E3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представленных до</w:t>
            </w:r>
            <w:r w:rsidR="000E3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кументах недостоверных сведений</w:t>
            </w:r>
          </w:p>
          <w:p w:rsidR="000E309A" w:rsidRPr="008232B8" w:rsidRDefault="000E309A" w:rsidP="000E3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5B0C59" w:rsidRPr="005B0C59" w:rsidRDefault="005B0C59" w:rsidP="005B0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0C59" w:rsidTr="005B0C59">
        <w:tc>
          <w:tcPr>
            <w:tcW w:w="562" w:type="dxa"/>
          </w:tcPr>
          <w:p w:rsidR="005B0C59" w:rsidRPr="008232B8" w:rsidRDefault="005B0C59" w:rsidP="005B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371" w:type="dxa"/>
          </w:tcPr>
          <w:p w:rsidR="005B0C59" w:rsidRPr="008232B8" w:rsidRDefault="005B0C59" w:rsidP="000E3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иное противоречие заявления, представленных документов требованиям законодательства Российской Федерации, Ханты-Мансийского автономного округа - Югры, правовым актам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  <w:r w:rsidRPr="0082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Выкатной</w:t>
            </w:r>
            <w:r w:rsidRPr="0082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 указанием нормы правового акта) </w:t>
            </w:r>
          </w:p>
        </w:tc>
        <w:tc>
          <w:tcPr>
            <w:tcW w:w="1412" w:type="dxa"/>
          </w:tcPr>
          <w:p w:rsidR="005B0C59" w:rsidRPr="005B0C59" w:rsidRDefault="005B0C59" w:rsidP="005B0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B0C59" w:rsidRDefault="005B0C59" w:rsidP="005B0C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2B8" w:rsidRPr="008232B8" w:rsidRDefault="008232B8" w:rsidP="005B0C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Глава сельского поселения</w:t>
      </w:r>
      <w:r w:rsidR="005B0C59" w:rsidRPr="005B0C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0C59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</w:t>
      </w:r>
      <w:r w:rsidR="000E309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309A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8232B8" w:rsidRPr="008232B8" w:rsidRDefault="000E309A" w:rsidP="005B0C5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8232B8" w:rsidRPr="008232B8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 w:rsidR="008232B8" w:rsidRPr="008232B8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</w:t>
      </w:r>
      <w:r w:rsidR="008232B8" w:rsidRPr="008232B8">
        <w:rPr>
          <w:rFonts w:ascii="Times New Roman" w:eastAsia="Times New Roman" w:hAnsi="Times New Roman"/>
          <w:sz w:val="20"/>
          <w:szCs w:val="20"/>
          <w:lang w:eastAsia="ru-RU"/>
        </w:rPr>
        <w:t xml:space="preserve">(Ф.И.О.) </w:t>
      </w:r>
    </w:p>
    <w:p w:rsidR="008232B8" w:rsidRPr="008232B8" w:rsidRDefault="000E309A" w:rsidP="005B0C5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="008232B8" w:rsidRPr="008232B8">
        <w:rPr>
          <w:rFonts w:ascii="Times New Roman" w:eastAsia="Times New Roman" w:hAnsi="Times New Roman"/>
          <w:sz w:val="20"/>
          <w:szCs w:val="20"/>
          <w:lang w:eastAsia="ru-RU"/>
        </w:rPr>
        <w:t>М.П</w:t>
      </w:r>
    </w:p>
    <w:p w:rsidR="008232B8" w:rsidRDefault="008232B8" w:rsidP="005B0C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br/>
      </w:r>
      <w:bookmarkStart w:id="12" w:name="P00B8"/>
      <w:bookmarkEnd w:id="12"/>
    </w:p>
    <w:p w:rsidR="000E309A" w:rsidRPr="008232B8" w:rsidRDefault="000E309A" w:rsidP="005B0C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2B8" w:rsidRPr="008232B8" w:rsidRDefault="008232B8" w:rsidP="000E30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0E309A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br/>
        <w:t>к постановлению администрации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сельского поселения </w:t>
      </w:r>
      <w:r w:rsidR="000243A0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="000243A0">
        <w:rPr>
          <w:rFonts w:ascii="Times New Roman" w:eastAsia="Times New Roman" w:hAnsi="Times New Roman"/>
          <w:sz w:val="24"/>
          <w:szCs w:val="24"/>
          <w:lang w:eastAsia="ru-RU"/>
        </w:rPr>
        <w:br/>
        <w:t>от 22</w:t>
      </w:r>
      <w:r w:rsidR="000E309A">
        <w:rPr>
          <w:rFonts w:ascii="Times New Roman" w:eastAsia="Times New Roman" w:hAnsi="Times New Roman"/>
          <w:sz w:val="24"/>
          <w:szCs w:val="24"/>
          <w:lang w:eastAsia="ru-RU"/>
        </w:rPr>
        <w:t>.04.2022 №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41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232B8" w:rsidRPr="008232B8" w:rsidRDefault="008232B8" w:rsidP="000E30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о комиссии по рассмотрению заявлений о размещении нестационарных торговых объектов на территории сельского поселения </w:t>
      </w:r>
      <w:bookmarkStart w:id="13" w:name="P00BB"/>
      <w:bookmarkEnd w:id="13"/>
      <w:r w:rsidR="000E309A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</w:p>
    <w:p w:rsidR="008232B8" w:rsidRPr="008232B8" w:rsidRDefault="008232B8" w:rsidP="000E30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1. Общие положения </w:t>
      </w:r>
    </w:p>
    <w:p w:rsidR="008232B8" w:rsidRPr="008232B8" w:rsidRDefault="008232B8" w:rsidP="000E30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2B8" w:rsidRPr="008232B8" w:rsidRDefault="008232B8" w:rsidP="000E30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1.1. Настоящее Положение разработано в целях реализации Федерального закона от 28.12.2009 </w:t>
      </w:r>
      <w:r w:rsidR="000E309A" w:rsidRPr="000E309A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381-ФЗ </w:t>
      </w:r>
      <w:r w:rsidR="000E309A" w:rsidRPr="000E309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Об основах государственного регулирования торговой деятельности в Российской Федерации</w:t>
      </w:r>
      <w:r w:rsidR="000E309A" w:rsidRPr="000E309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и определяет вопросы, регламентирующие работу комиссии по рассмотрению заявлений о размещении нестационарных торговых объектов на территории сельского поселения </w:t>
      </w:r>
      <w:r w:rsidR="000E309A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="000E309A"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</w:t>
      </w:r>
      <w:r w:rsidR="000E309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Комиссия).</w:t>
      </w:r>
    </w:p>
    <w:p w:rsidR="008232B8" w:rsidRPr="008232B8" w:rsidRDefault="008232B8" w:rsidP="000E30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1.2. Комиссия в своей деятельности руководствуется нормами действующего законодательства Российской Федерации, Порядком размещения нестационарных торговых объектов на территории сельского поселения</w:t>
      </w:r>
      <w:r w:rsidR="000E309A" w:rsidRPr="000E30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309A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, настоящим Положением.</w:t>
      </w:r>
    </w:p>
    <w:p w:rsidR="008232B8" w:rsidRDefault="008232B8" w:rsidP="000E30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1.3. Комиссия образована в целях рассмотрения заявлений заинтересованных лиц о размещении нестационарных торговых объектов на территории сельского поселения</w:t>
      </w:r>
      <w:r w:rsidR="000E309A" w:rsidRPr="000E30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309A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32320" w:rsidRPr="008232B8" w:rsidRDefault="00D32320" w:rsidP="000E30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2B8" w:rsidRPr="008232B8" w:rsidRDefault="008232B8" w:rsidP="000E30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" w:name="P00C0"/>
      <w:bookmarkEnd w:id="14"/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2. Организация работы Комиссии </w:t>
      </w:r>
    </w:p>
    <w:p w:rsidR="008232B8" w:rsidRPr="008232B8" w:rsidRDefault="008232B8" w:rsidP="000E30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2B8" w:rsidRPr="008232B8" w:rsidRDefault="008232B8" w:rsidP="00D32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2.1. Состав Комиссии утверждается постановлением администрации сельского поселения</w:t>
      </w:r>
      <w:r w:rsidR="00D32320" w:rsidRPr="00D323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2320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32B8" w:rsidRPr="008232B8" w:rsidRDefault="008232B8" w:rsidP="00D32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2.2. Общее руководство деятельностью Комиссии осуществляет председатель Комиссии, в его отсутствие </w:t>
      </w:r>
      <w:r w:rsidR="00D3232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заместитель председателя Комиссии.</w:t>
      </w:r>
    </w:p>
    <w:p w:rsidR="008232B8" w:rsidRPr="008232B8" w:rsidRDefault="008232B8" w:rsidP="00D32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2.3. Заседания Комиссии проводятся в течение 3 (трех) рабочих дней после поступления заявления о размещении нестационарного торгового объекта на территории сельского поселения</w:t>
      </w:r>
      <w:r w:rsidR="00D32320" w:rsidRPr="00D323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2320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32B8" w:rsidRPr="008232B8" w:rsidRDefault="008232B8" w:rsidP="00D32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Даты конкретных заседаний устанавливаются председателем Комиссии по согласованию с отделом земельно-имущественных отношений администрации сельского поселения</w:t>
      </w:r>
      <w:r w:rsidR="00D32320" w:rsidRPr="00D323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2320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, уполномоченным на разработку схемы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собственности, на территории сельского поселения </w:t>
      </w:r>
      <w:r w:rsidR="00D32320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="00D32320"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</w:t>
      </w:r>
      <w:r w:rsidR="00D3232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Уполномоченный орган).</w:t>
      </w:r>
    </w:p>
    <w:p w:rsidR="008232B8" w:rsidRPr="008232B8" w:rsidRDefault="008232B8" w:rsidP="00D32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2.4. Секретарь Комиссии заблаговременно доводит до сведения членов Комиссии информацию о дате, времени, месте и повестке заседания Комиссии.</w:t>
      </w:r>
    </w:p>
    <w:p w:rsidR="008232B8" w:rsidRPr="008232B8" w:rsidRDefault="008232B8" w:rsidP="00D32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2.5. Заседания Комиссии считаются правомочными, если на них присутствуют более половины от общего числа ее членов.</w:t>
      </w:r>
    </w:p>
    <w:p w:rsidR="008232B8" w:rsidRPr="008232B8" w:rsidRDefault="008232B8" w:rsidP="00D32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2.6. Решения Комиссии принимаются простым большинством голосов членов Комиссии, присутствующих на заседании, и оформляются протоколом, подготовка которого осуществляется секретарем Комиссии. При равном количестве голосов председатель Комиссии (в его отсутствие </w:t>
      </w:r>
      <w:r w:rsidR="00D3232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заместитель председателя Комиссии) имеет право решающего голоса.</w:t>
      </w:r>
    </w:p>
    <w:p w:rsidR="008232B8" w:rsidRPr="008232B8" w:rsidRDefault="008232B8" w:rsidP="00D32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2.7. Каждый член Комиссии в случае несогласия с принятым решением Комиссии имеет право письменно изложить свое особое мнение с приложением его к протоколу.</w:t>
      </w:r>
    </w:p>
    <w:p w:rsidR="008232B8" w:rsidRPr="008232B8" w:rsidRDefault="008232B8" w:rsidP="00D32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2.8. Протокол подписывается председателем и секретарем Комиссии и передается на хранение со всеми поступившими на рассмотрение Комиссии документами в Уполномоченный орган.</w:t>
      </w:r>
    </w:p>
    <w:p w:rsidR="008232B8" w:rsidRPr="008232B8" w:rsidRDefault="008232B8" w:rsidP="000E30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" w:name="P00CB"/>
      <w:bookmarkEnd w:id="15"/>
    </w:p>
    <w:p w:rsidR="008232B8" w:rsidRPr="008232B8" w:rsidRDefault="008232B8" w:rsidP="000E30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 Права и обязанности Комиссии </w:t>
      </w:r>
    </w:p>
    <w:p w:rsidR="008232B8" w:rsidRPr="008232B8" w:rsidRDefault="008232B8" w:rsidP="000E30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2B8" w:rsidRPr="008232B8" w:rsidRDefault="008232B8" w:rsidP="00D32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3.1. Комиссия для решения возложенных на нее задач имеет право:</w:t>
      </w:r>
    </w:p>
    <w:p w:rsidR="008232B8" w:rsidRPr="008232B8" w:rsidRDefault="008232B8" w:rsidP="00D32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- запрашивать в установленном порядке необходимую информацию по вопросам, относящимся к компетенции Комиссии;</w:t>
      </w:r>
    </w:p>
    <w:p w:rsidR="008232B8" w:rsidRPr="008232B8" w:rsidRDefault="008232B8" w:rsidP="00D32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- заслушивать представителей контролирующих (надзорных) органов, физических и юридических лиц по вопросам, относящимся к компетенции Комиссии.</w:t>
      </w:r>
    </w:p>
    <w:p w:rsidR="008232B8" w:rsidRPr="008232B8" w:rsidRDefault="008232B8" w:rsidP="00D32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" w:name="P00D0"/>
      <w:bookmarkEnd w:id="16"/>
    </w:p>
    <w:p w:rsidR="008232B8" w:rsidRPr="008232B8" w:rsidRDefault="008232B8" w:rsidP="000E30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4. Ответственность Комиссии </w:t>
      </w:r>
    </w:p>
    <w:p w:rsidR="008232B8" w:rsidRPr="008232B8" w:rsidRDefault="008232B8" w:rsidP="000E30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2B8" w:rsidRPr="008232B8" w:rsidRDefault="008232B8" w:rsidP="00D32320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4.1. Члены Комиссии несут ответственность в порядке и объеме, установленном действующим законодательством.</w:t>
      </w:r>
    </w:p>
    <w:p w:rsidR="008232B8" w:rsidRPr="008232B8" w:rsidRDefault="008232B8" w:rsidP="00D323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" w:name="P00D3"/>
      <w:bookmarkEnd w:id="17"/>
    </w:p>
    <w:p w:rsidR="008232B8" w:rsidRPr="008232B8" w:rsidRDefault="008232B8" w:rsidP="000E30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5. Изменение Положения деятельности Комиссии </w:t>
      </w:r>
    </w:p>
    <w:p w:rsidR="008232B8" w:rsidRPr="008232B8" w:rsidRDefault="008232B8" w:rsidP="000E30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2B8" w:rsidRPr="008232B8" w:rsidRDefault="008232B8" w:rsidP="00D32320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5.1. Внесение изменений в настоящее Положение осуществляется постановлением администрации сельского поселения</w:t>
      </w:r>
      <w:r w:rsidR="00D32320" w:rsidRPr="00D323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2320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32B8" w:rsidRPr="008232B8" w:rsidRDefault="008232B8" w:rsidP="00D323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" w:name="P00D6"/>
      <w:bookmarkEnd w:id="18"/>
    </w:p>
    <w:p w:rsidR="008232B8" w:rsidRPr="008232B8" w:rsidRDefault="008232B8" w:rsidP="000E30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6. Прекращение деятельности Комиссии </w:t>
      </w:r>
    </w:p>
    <w:p w:rsidR="008232B8" w:rsidRPr="008232B8" w:rsidRDefault="008232B8" w:rsidP="000E30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2B8" w:rsidRPr="008232B8" w:rsidRDefault="008232B8" w:rsidP="000E309A">
      <w:pPr>
        <w:spacing w:after="0" w:line="240" w:lineRule="auto"/>
        <w:ind w:firstLine="4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6.1. Деятельность Комиссии прекращается по решению главы сельского поселения </w:t>
      </w:r>
      <w:r w:rsidR="00D32320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="00D32320"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и оформляется постановлением администрации сельского поселения</w:t>
      </w:r>
      <w:r w:rsidR="00D32320" w:rsidRPr="00D323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2320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243A0" w:rsidRDefault="000243A0" w:rsidP="000E30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3A0" w:rsidRDefault="000243A0" w:rsidP="000E30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3A0" w:rsidRDefault="000243A0" w:rsidP="000E30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3A0" w:rsidRDefault="000243A0" w:rsidP="000E30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3A0" w:rsidRDefault="000243A0" w:rsidP="000E30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3A0" w:rsidRDefault="000243A0" w:rsidP="000E30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3A0" w:rsidRDefault="000243A0" w:rsidP="000E30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3A0" w:rsidRDefault="000243A0" w:rsidP="000E30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3A0" w:rsidRDefault="000243A0" w:rsidP="000E30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3A0" w:rsidRDefault="000243A0" w:rsidP="000E30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3A0" w:rsidRDefault="000243A0" w:rsidP="000E30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3A0" w:rsidRDefault="000243A0" w:rsidP="000E30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3A0" w:rsidRDefault="000243A0" w:rsidP="000E30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3A0" w:rsidRDefault="000243A0" w:rsidP="000E30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3A0" w:rsidRDefault="000243A0" w:rsidP="000E30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3A0" w:rsidRDefault="000243A0" w:rsidP="000E30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3A0" w:rsidRDefault="000243A0" w:rsidP="000E30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3A0" w:rsidRDefault="000243A0" w:rsidP="000E30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3A0" w:rsidRDefault="000243A0" w:rsidP="000E30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3A0" w:rsidRDefault="000243A0" w:rsidP="000E30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3A0" w:rsidRDefault="000243A0" w:rsidP="000E30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3A0" w:rsidRDefault="000243A0" w:rsidP="000E30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3A0" w:rsidRDefault="000243A0" w:rsidP="000E30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3A0" w:rsidRDefault="000243A0" w:rsidP="000E30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3A0" w:rsidRDefault="000243A0" w:rsidP="000E30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3A0" w:rsidRDefault="000243A0" w:rsidP="000E30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3A0" w:rsidRDefault="000243A0" w:rsidP="000E30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2B8" w:rsidRPr="008232B8" w:rsidRDefault="008232B8" w:rsidP="000E30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br/>
      </w:r>
      <w:bookmarkStart w:id="19" w:name="P00D9"/>
      <w:bookmarkEnd w:id="19"/>
    </w:p>
    <w:p w:rsidR="000243A0" w:rsidRDefault="008232B8" w:rsidP="00024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0243A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br/>
        <w:t>к постановлению администрации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сельского поселения </w:t>
      </w:r>
      <w:r w:rsidR="000243A0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</w:t>
      </w:r>
      <w:r w:rsidR="000243A0">
        <w:rPr>
          <w:rFonts w:ascii="Times New Roman" w:eastAsia="Times New Roman" w:hAnsi="Times New Roman"/>
          <w:sz w:val="24"/>
          <w:szCs w:val="24"/>
          <w:lang w:eastAsia="ru-RU"/>
        </w:rPr>
        <w:t>22.04.2022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43A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 41</w:t>
      </w: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243A0" w:rsidRDefault="008232B8" w:rsidP="000243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Состав Комиссии</w:t>
      </w:r>
    </w:p>
    <w:p w:rsidR="000243A0" w:rsidRDefault="008232B8" w:rsidP="000243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>по рассмотрению заявлений о размещении нестационарных торговых объектов</w:t>
      </w:r>
    </w:p>
    <w:p w:rsidR="008232B8" w:rsidRDefault="008232B8" w:rsidP="000243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B8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сельского поселения </w:t>
      </w:r>
      <w:r w:rsidR="000243A0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</w:p>
    <w:p w:rsidR="000243A0" w:rsidRDefault="000243A0" w:rsidP="000243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0243A0" w:rsidTr="000243A0">
        <w:tc>
          <w:tcPr>
            <w:tcW w:w="2122" w:type="dxa"/>
          </w:tcPr>
          <w:p w:rsidR="000243A0" w:rsidRPr="008232B8" w:rsidRDefault="000243A0" w:rsidP="00024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7223" w:type="dxa"/>
          </w:tcPr>
          <w:p w:rsidR="000243A0" w:rsidRDefault="000243A0" w:rsidP="00024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глава сельского поселения Выкатной</w:t>
            </w:r>
          </w:p>
          <w:p w:rsidR="000243A0" w:rsidRDefault="000243A0" w:rsidP="00024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43A0" w:rsidTr="000243A0">
        <w:tc>
          <w:tcPr>
            <w:tcW w:w="2122" w:type="dxa"/>
          </w:tcPr>
          <w:p w:rsidR="000243A0" w:rsidRPr="008232B8" w:rsidRDefault="000243A0" w:rsidP="00024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председателя </w:t>
            </w:r>
          </w:p>
        </w:tc>
        <w:tc>
          <w:tcPr>
            <w:tcW w:w="7223" w:type="dxa"/>
          </w:tcPr>
          <w:p w:rsidR="000243A0" w:rsidRDefault="000243A0" w:rsidP="00024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заместитель главы сельского поселения Выкатной</w:t>
            </w:r>
          </w:p>
        </w:tc>
      </w:tr>
      <w:tr w:rsidR="000243A0" w:rsidTr="000243A0">
        <w:tc>
          <w:tcPr>
            <w:tcW w:w="2122" w:type="dxa"/>
          </w:tcPr>
          <w:p w:rsidR="000243A0" w:rsidRPr="008232B8" w:rsidRDefault="000243A0" w:rsidP="00024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Комиссии </w:t>
            </w:r>
          </w:p>
        </w:tc>
        <w:tc>
          <w:tcPr>
            <w:tcW w:w="7223" w:type="dxa"/>
          </w:tcPr>
          <w:p w:rsidR="000243A0" w:rsidRDefault="000243A0" w:rsidP="00024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инспектор по кадрам</w:t>
            </w:r>
          </w:p>
        </w:tc>
      </w:tr>
      <w:tr w:rsidR="000243A0" w:rsidTr="000243A0">
        <w:tc>
          <w:tcPr>
            <w:tcW w:w="2122" w:type="dxa"/>
            <w:vMerge w:val="restart"/>
          </w:tcPr>
          <w:p w:rsidR="000243A0" w:rsidRPr="008232B8" w:rsidRDefault="000243A0" w:rsidP="00024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Комиссии: </w:t>
            </w:r>
          </w:p>
        </w:tc>
        <w:tc>
          <w:tcPr>
            <w:tcW w:w="7223" w:type="dxa"/>
          </w:tcPr>
          <w:p w:rsidR="000243A0" w:rsidRDefault="000243A0" w:rsidP="00024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82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по вопросам ЖКХ, благоустройству, озеленению территории, содержания объектов и мест захоронения администрации сельского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Выкатной</w:t>
            </w:r>
          </w:p>
        </w:tc>
      </w:tr>
      <w:tr w:rsidR="000243A0" w:rsidTr="000243A0">
        <w:tc>
          <w:tcPr>
            <w:tcW w:w="2122" w:type="dxa"/>
            <w:vMerge/>
          </w:tcPr>
          <w:p w:rsidR="000243A0" w:rsidRDefault="000243A0" w:rsidP="00024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</w:tcPr>
          <w:p w:rsidR="000243A0" w:rsidRDefault="000243A0" w:rsidP="00024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82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специалист по земельным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жилищным </w:t>
            </w:r>
            <w:r w:rsidRPr="0082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вопросам</w:t>
            </w:r>
            <w:r w:rsidRPr="0082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2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сельского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Выкатной</w:t>
            </w:r>
          </w:p>
        </w:tc>
      </w:tr>
      <w:tr w:rsidR="000243A0" w:rsidTr="000243A0">
        <w:tc>
          <w:tcPr>
            <w:tcW w:w="2122" w:type="dxa"/>
            <w:vMerge/>
          </w:tcPr>
          <w:p w:rsidR="000243A0" w:rsidRDefault="000243A0" w:rsidP="00024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</w:tcPr>
          <w:p w:rsidR="000243A0" w:rsidRDefault="000243A0" w:rsidP="00024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бухгалтер материального стола</w:t>
            </w:r>
            <w:r w:rsidRPr="0082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2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сельского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Выкатной</w:t>
            </w:r>
          </w:p>
        </w:tc>
      </w:tr>
      <w:tr w:rsidR="000243A0" w:rsidTr="000243A0">
        <w:tc>
          <w:tcPr>
            <w:tcW w:w="2122" w:type="dxa"/>
            <w:vMerge/>
          </w:tcPr>
          <w:p w:rsidR="000243A0" w:rsidRDefault="000243A0" w:rsidP="00024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</w:tcPr>
          <w:p w:rsidR="000243A0" w:rsidRDefault="000243A0" w:rsidP="00024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</w:t>
            </w:r>
            <w:r w:rsidRPr="0082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епутат Совета депутатов сельского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Выкатной</w:t>
            </w:r>
          </w:p>
          <w:p w:rsidR="000243A0" w:rsidRDefault="000243A0" w:rsidP="00024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232B8" w:rsidRPr="00CE794D" w:rsidRDefault="008232B8" w:rsidP="000243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232B8" w:rsidRP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243A0"/>
    <w:rsid w:val="000E309A"/>
    <w:rsid w:val="001069F7"/>
    <w:rsid w:val="002D48DB"/>
    <w:rsid w:val="004B68CF"/>
    <w:rsid w:val="00531B29"/>
    <w:rsid w:val="005B0C59"/>
    <w:rsid w:val="005C300B"/>
    <w:rsid w:val="005F0040"/>
    <w:rsid w:val="00604CE4"/>
    <w:rsid w:val="006E6ABD"/>
    <w:rsid w:val="007012A9"/>
    <w:rsid w:val="008232B8"/>
    <w:rsid w:val="009D2E26"/>
    <w:rsid w:val="00A61365"/>
    <w:rsid w:val="00CE794D"/>
    <w:rsid w:val="00D32320"/>
    <w:rsid w:val="00DE506D"/>
    <w:rsid w:val="00F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10E8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table" w:styleId="a5">
    <w:name w:val="Table Grid"/>
    <w:basedOn w:val="a1"/>
    <w:uiPriority w:val="39"/>
    <w:rsid w:val="005B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24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43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7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4711</Words>
  <Characters>26857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2022-04-22T07:08:00Z</cp:lastPrinted>
  <dcterms:created xsi:type="dcterms:W3CDTF">2020-12-23T06:21:00Z</dcterms:created>
  <dcterms:modified xsi:type="dcterms:W3CDTF">2022-04-22T07:08:00Z</dcterms:modified>
</cp:coreProperties>
</file>